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047"/>
        <w:gridCol w:w="610"/>
        <w:gridCol w:w="1687"/>
        <w:gridCol w:w="766"/>
        <w:gridCol w:w="295"/>
        <w:gridCol w:w="2682"/>
      </w:tblGrid>
      <w:tr w:rsidR="000270D6" w14:paraId="40C92070" w14:textId="77777777" w:rsidTr="001F7C1D">
        <w:trPr>
          <w:trHeight w:val="454"/>
        </w:trPr>
        <w:tc>
          <w:tcPr>
            <w:tcW w:w="2764" w:type="dxa"/>
            <w:vAlign w:val="center"/>
          </w:tcPr>
          <w:p w14:paraId="233434B0" w14:textId="77777777" w:rsidR="000270D6" w:rsidRDefault="00027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DENOMINAZIONE COMMERCIALE</w:t>
            </w:r>
          </w:p>
        </w:tc>
        <w:tc>
          <w:tcPr>
            <w:tcW w:w="7087" w:type="dxa"/>
            <w:gridSpan w:val="6"/>
            <w:vAlign w:val="center"/>
          </w:tcPr>
          <w:p w14:paraId="24D5FFF5" w14:textId="3B6E7019" w:rsidR="000270D6" w:rsidRDefault="00027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SUGO </w:t>
            </w:r>
            <w:r w:rsidR="00360D63">
              <w:rPr>
                <w:rFonts w:ascii="Arial" w:hAnsi="Arial" w:cs="Arial"/>
                <w:sz w:val="18"/>
                <w:szCs w:val="18"/>
              </w:rPr>
              <w:t>SALSICCIA E BAROLO – 18</w:t>
            </w:r>
            <w:r w:rsidR="00BA62D3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g</w:t>
            </w:r>
          </w:p>
        </w:tc>
      </w:tr>
      <w:tr w:rsidR="0005104F" w14:paraId="4F6EDA74" w14:textId="77777777" w:rsidTr="001F7C1D">
        <w:trPr>
          <w:trHeight w:val="454"/>
        </w:trPr>
        <w:tc>
          <w:tcPr>
            <w:tcW w:w="2764" w:type="dxa"/>
            <w:vAlign w:val="center"/>
          </w:tcPr>
          <w:p w14:paraId="7EEE38A2" w14:textId="77777777" w:rsidR="0005104F" w:rsidRDefault="0005104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DENOMINAZIONE DI VENDITA</w:t>
            </w:r>
          </w:p>
        </w:tc>
        <w:tc>
          <w:tcPr>
            <w:tcW w:w="7087" w:type="dxa"/>
            <w:gridSpan w:val="6"/>
            <w:vAlign w:val="center"/>
          </w:tcPr>
          <w:p w14:paraId="13FF97CA" w14:textId="77777777" w:rsidR="0005104F" w:rsidRDefault="0005104F" w:rsidP="00A31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SUGO SALSICCIA </w:t>
            </w:r>
            <w:r w:rsidR="00854BF1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BAROLO</w:t>
            </w:r>
          </w:p>
        </w:tc>
      </w:tr>
      <w:tr w:rsidR="0005104F" w14:paraId="61D6D1C7" w14:textId="77777777" w:rsidTr="001F7C1D">
        <w:trPr>
          <w:trHeight w:hRule="exact" w:val="397"/>
        </w:trPr>
        <w:tc>
          <w:tcPr>
            <w:tcW w:w="3811" w:type="dxa"/>
            <w:gridSpan w:val="2"/>
            <w:vAlign w:val="center"/>
          </w:tcPr>
          <w:p w14:paraId="6ABF6536" w14:textId="76C9E46F" w:rsidR="0005104F" w:rsidRPr="00360D63" w:rsidRDefault="0005104F" w:rsidP="00A313D7">
            <w:pPr>
              <w:snapToGrid w:val="0"/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CODICE ARTICOLO:</w:t>
            </w:r>
            <w:r w:rsidR="00BA62D3">
              <w:t xml:space="preserve"> </w:t>
            </w:r>
            <w:r w:rsidR="00BA62D3" w:rsidRPr="00BA62D3">
              <w:rPr>
                <w:rFonts w:ascii="Arial" w:hAnsi="Arial" w:cs="Arial"/>
                <w:sz w:val="18"/>
                <w:szCs w:val="18"/>
              </w:rPr>
              <w:t>BT03SU001</w:t>
            </w:r>
          </w:p>
        </w:tc>
        <w:tc>
          <w:tcPr>
            <w:tcW w:w="3358" w:type="dxa"/>
            <w:gridSpan w:val="4"/>
            <w:vAlign w:val="center"/>
          </w:tcPr>
          <w:p w14:paraId="4B9AB6FC" w14:textId="42689B79" w:rsidR="0005104F" w:rsidRDefault="0005104F" w:rsidP="00A313D7">
            <w:pPr>
              <w:snapToGrid w:val="0"/>
              <w:ind w:right="1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CODICE EAN: </w:t>
            </w:r>
            <w:r w:rsidR="00BA62D3" w:rsidRPr="00BA62D3">
              <w:rPr>
                <w:rFonts w:ascii="Arial" w:hAnsi="Arial" w:cs="Arial"/>
                <w:sz w:val="18"/>
                <w:szCs w:val="18"/>
              </w:rPr>
              <w:t>8010939619800</w:t>
            </w:r>
          </w:p>
        </w:tc>
        <w:tc>
          <w:tcPr>
            <w:tcW w:w="2682" w:type="dxa"/>
            <w:vAlign w:val="center"/>
          </w:tcPr>
          <w:p w14:paraId="096AD0BE" w14:textId="77777777" w:rsidR="0005104F" w:rsidRPr="00243CDB" w:rsidRDefault="0005104F" w:rsidP="00A313D7">
            <w:pPr>
              <w:snapToGrid w:val="0"/>
              <w:ind w:right="1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CODICE INTRA: </w:t>
            </w:r>
            <w:r w:rsidRPr="00243CDB">
              <w:rPr>
                <w:rFonts w:ascii="Arial" w:hAnsi="Arial" w:cs="Arial"/>
                <w:bCs/>
                <w:sz w:val="18"/>
                <w:szCs w:val="18"/>
              </w:rPr>
              <w:t>21039090</w:t>
            </w:r>
          </w:p>
        </w:tc>
      </w:tr>
      <w:tr w:rsidR="0005104F" w14:paraId="10EA9FFF" w14:textId="77777777" w:rsidTr="001F7C1D">
        <w:trPr>
          <w:trHeight w:hRule="exact" w:val="691"/>
        </w:trPr>
        <w:tc>
          <w:tcPr>
            <w:tcW w:w="2764" w:type="dxa"/>
            <w:vAlign w:val="center"/>
          </w:tcPr>
          <w:p w14:paraId="093AA772" w14:textId="77777777" w:rsidR="0005104F" w:rsidRDefault="0005104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DESCRIZIONE PRODOTTO, MODALITA’ DI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UTILIZZO,CONSERVAZIONE</w:t>
            </w:r>
            <w:proofErr w:type="gramEnd"/>
          </w:p>
        </w:tc>
        <w:tc>
          <w:tcPr>
            <w:tcW w:w="7087" w:type="dxa"/>
            <w:gridSpan w:val="6"/>
            <w:vAlign w:val="center"/>
          </w:tcPr>
          <w:p w14:paraId="2A368653" w14:textId="77777777" w:rsidR="0005104F" w:rsidRDefault="0005104F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Condimento per </w:t>
            </w:r>
            <w:r w:rsidR="00854BF1">
              <w:rPr>
                <w:rFonts w:ascii="Arial" w:hAnsi="Arial" w:cs="Arial"/>
                <w:sz w:val="18"/>
                <w:szCs w:val="18"/>
              </w:rPr>
              <w:t xml:space="preserve">paste, in particolare all’uovo, risotto, ravioli e tortellini. </w:t>
            </w:r>
          </w:p>
          <w:p w14:paraId="08CBE3B1" w14:textId="77777777" w:rsidR="0005104F" w:rsidRDefault="0005104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Conservare in luogo fresco e asciutto - Dopo l’apertura conservare in frigorifero a +</w:t>
            </w:r>
            <w:smartTag w:uri="urn:schemas-microsoft-com:office:smarttags" w:element="metricconverter">
              <w:smartTagPr>
                <w:attr w:name="ProductID" w:val="4ﾰC"/>
              </w:smartTagPr>
              <w:r>
                <w:rPr>
                  <w:rFonts w:ascii="Arial" w:hAnsi="Arial" w:cs="Arial"/>
                  <w:sz w:val="18"/>
                </w:rPr>
                <w:t>4°C</w:t>
              </w:r>
            </w:smartTag>
            <w:r>
              <w:rPr>
                <w:rFonts w:ascii="Arial" w:hAnsi="Arial" w:cs="Arial"/>
                <w:sz w:val="18"/>
              </w:rPr>
              <w:t xml:space="preserve"> e consumare entro 3-4 giorni</w:t>
            </w:r>
          </w:p>
        </w:tc>
      </w:tr>
      <w:tr w:rsidR="00DD6605" w14:paraId="353B3632" w14:textId="77777777" w:rsidTr="001F7C1D">
        <w:trPr>
          <w:trHeight w:val="344"/>
        </w:trPr>
        <w:tc>
          <w:tcPr>
            <w:tcW w:w="2764" w:type="dxa"/>
            <w:shd w:val="clear" w:color="auto" w:fill="auto"/>
            <w:vAlign w:val="center"/>
          </w:tcPr>
          <w:p w14:paraId="1408B0F0" w14:textId="77777777" w:rsidR="00DD6605" w:rsidRPr="00F742CA" w:rsidRDefault="00DD6605" w:rsidP="00D44045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42CA">
              <w:rPr>
                <w:rFonts w:ascii="Arial" w:hAnsi="Arial" w:cs="Arial"/>
                <w:b/>
                <w:bCs/>
                <w:sz w:val="18"/>
                <w:szCs w:val="18"/>
              </w:rPr>
              <w:t>SHELF LIFE</w:t>
            </w: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14:paraId="2C789C9D" w14:textId="77777777" w:rsidR="00DD6605" w:rsidRPr="00F742CA" w:rsidRDefault="00DD6605" w:rsidP="00D44045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F742CA">
              <w:rPr>
                <w:rFonts w:ascii="Arial" w:hAnsi="Arial" w:cs="Arial"/>
                <w:sz w:val="18"/>
                <w:szCs w:val="18"/>
              </w:rPr>
              <w:t>36 MESI</w:t>
            </w:r>
          </w:p>
        </w:tc>
        <w:tc>
          <w:tcPr>
            <w:tcW w:w="2748" w:type="dxa"/>
            <w:gridSpan w:val="3"/>
            <w:shd w:val="clear" w:color="auto" w:fill="auto"/>
            <w:vAlign w:val="center"/>
          </w:tcPr>
          <w:p w14:paraId="2A1CFA12" w14:textId="77777777" w:rsidR="00DD6605" w:rsidRPr="00F742CA" w:rsidRDefault="00DD6605" w:rsidP="00D44045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42CA">
              <w:rPr>
                <w:rFonts w:ascii="Arial" w:hAnsi="Arial" w:cs="Arial"/>
                <w:b/>
                <w:bCs/>
                <w:sz w:val="18"/>
                <w:szCs w:val="18"/>
              </w:rPr>
              <w:t>SHELF LIFE RESIDUA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34B23F82" w14:textId="77777777" w:rsidR="00DD6605" w:rsidRPr="00F742CA" w:rsidRDefault="00962EFD" w:rsidP="00D44045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F742CA" w:rsidRPr="00F742CA">
              <w:rPr>
                <w:rFonts w:ascii="Arial" w:hAnsi="Arial" w:cs="Arial"/>
                <w:sz w:val="18"/>
                <w:szCs w:val="18"/>
              </w:rPr>
              <w:t xml:space="preserve"> MESI</w:t>
            </w:r>
          </w:p>
        </w:tc>
      </w:tr>
      <w:tr w:rsidR="00E82A4F" w14:paraId="53B1C6DD" w14:textId="77777777" w:rsidTr="001F7C1D">
        <w:trPr>
          <w:trHeight w:hRule="exact" w:val="791"/>
        </w:trPr>
        <w:tc>
          <w:tcPr>
            <w:tcW w:w="2764" w:type="dxa"/>
            <w:vAlign w:val="center"/>
          </w:tcPr>
          <w:p w14:paraId="3B9AD915" w14:textId="77777777" w:rsidR="00E82A4F" w:rsidRDefault="00E82A4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INGREDIENTI</w:t>
            </w:r>
          </w:p>
        </w:tc>
        <w:tc>
          <w:tcPr>
            <w:tcW w:w="7087" w:type="dxa"/>
            <w:gridSpan w:val="6"/>
            <w:vAlign w:val="center"/>
          </w:tcPr>
          <w:p w14:paraId="3E86C7F5" w14:textId="67B06941" w:rsidR="00E82A4F" w:rsidRPr="005C0F92" w:rsidRDefault="00BA62D3" w:rsidP="00BA62D3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BA62D3">
              <w:rPr>
                <w:rFonts w:ascii="Arial" w:hAnsi="Arial" w:cs="Arial"/>
                <w:sz w:val="18"/>
              </w:rPr>
              <w:t>salsiccia di maiale 40% (carne di suino, acqua,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BA62D3">
              <w:rPr>
                <w:rFonts w:ascii="Arial" w:hAnsi="Arial" w:cs="Arial"/>
                <w:sz w:val="18"/>
              </w:rPr>
              <w:t>sale, aromi naturali, spezie), polpa di pomodoro, concentrato di pomodoro, cipolla, vino</w:t>
            </w:r>
            <w:r>
              <w:rPr>
                <w:rFonts w:ascii="Arial" w:hAnsi="Arial" w:cs="Arial"/>
                <w:sz w:val="18"/>
              </w:rPr>
              <w:t xml:space="preserve"> B</w:t>
            </w:r>
            <w:r w:rsidRPr="00BA62D3">
              <w:rPr>
                <w:rFonts w:ascii="Arial" w:hAnsi="Arial" w:cs="Arial"/>
                <w:sz w:val="18"/>
              </w:rPr>
              <w:t xml:space="preserve">arolo </w:t>
            </w:r>
            <w:r>
              <w:rPr>
                <w:rFonts w:ascii="Arial" w:hAnsi="Arial" w:cs="Arial"/>
                <w:sz w:val="18"/>
              </w:rPr>
              <w:t>DOCG</w:t>
            </w:r>
            <w:r w:rsidRPr="00BA62D3">
              <w:rPr>
                <w:rFonts w:ascii="Arial" w:hAnsi="Arial" w:cs="Arial"/>
                <w:sz w:val="18"/>
              </w:rPr>
              <w:t xml:space="preserve"> 2%, olio extravergine di oliva, amido di mais, aglio, estratto di carne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BA62D3">
              <w:rPr>
                <w:rFonts w:ascii="Arial" w:hAnsi="Arial" w:cs="Arial"/>
                <w:sz w:val="18"/>
              </w:rPr>
              <w:t>bovina, sale, pepe.</w:t>
            </w:r>
          </w:p>
        </w:tc>
      </w:tr>
      <w:tr w:rsidR="00E82A4F" w14:paraId="23F78E0C" w14:textId="77777777" w:rsidTr="001F7C1D">
        <w:trPr>
          <w:trHeight w:val="454"/>
        </w:trPr>
        <w:tc>
          <w:tcPr>
            <w:tcW w:w="2764" w:type="dxa"/>
            <w:vAlign w:val="center"/>
          </w:tcPr>
          <w:p w14:paraId="6626E35A" w14:textId="77777777" w:rsidR="00E82A4F" w:rsidRDefault="00E82A4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INFORMAZIONI ALLERGENICHE</w:t>
            </w:r>
          </w:p>
        </w:tc>
        <w:tc>
          <w:tcPr>
            <w:tcW w:w="7087" w:type="dxa"/>
            <w:gridSpan w:val="6"/>
            <w:vAlign w:val="center"/>
          </w:tcPr>
          <w:p w14:paraId="7CECD014" w14:textId="77777777" w:rsidR="00E82A4F" w:rsidRDefault="00C76C38" w:rsidP="00E82A4F">
            <w:pPr>
              <w:snapToGrid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Il prodotto non contiene</w:t>
            </w:r>
            <w:r w:rsidR="00854BF1">
              <w:rPr>
                <w:rFonts w:ascii="Arial" w:hAnsi="Arial" w:cs="Arial"/>
                <w:bCs/>
                <w:sz w:val="18"/>
              </w:rPr>
              <w:t xml:space="preserve"> allergeni. </w:t>
            </w:r>
          </w:p>
        </w:tc>
      </w:tr>
      <w:tr w:rsidR="0005104F" w14:paraId="1356D53F" w14:textId="77777777" w:rsidTr="001F7C1D">
        <w:trPr>
          <w:trHeight w:val="308"/>
        </w:trPr>
        <w:tc>
          <w:tcPr>
            <w:tcW w:w="2764" w:type="dxa"/>
            <w:vAlign w:val="center"/>
          </w:tcPr>
          <w:p w14:paraId="6B1122B8" w14:textId="77777777" w:rsidR="0005104F" w:rsidRDefault="0005104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OGM</w:t>
            </w:r>
          </w:p>
        </w:tc>
        <w:tc>
          <w:tcPr>
            <w:tcW w:w="7087" w:type="dxa"/>
            <w:gridSpan w:val="6"/>
            <w:vAlign w:val="center"/>
          </w:tcPr>
          <w:p w14:paraId="0B6DEE2C" w14:textId="77777777" w:rsidR="0005104F" w:rsidRDefault="0005104F">
            <w:pPr>
              <w:snapToGrid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Il prodotto non contiene OGM</w:t>
            </w:r>
          </w:p>
        </w:tc>
      </w:tr>
      <w:tr w:rsidR="0005104F" w14:paraId="6F6DC3A8" w14:textId="77777777" w:rsidTr="001F7C1D">
        <w:trPr>
          <w:trHeight w:hRule="exact" w:val="397"/>
        </w:trPr>
        <w:tc>
          <w:tcPr>
            <w:tcW w:w="9851" w:type="dxa"/>
            <w:gridSpan w:val="7"/>
            <w:tcBorders>
              <w:bottom w:val="single" w:sz="12" w:space="0" w:color="auto"/>
            </w:tcBorders>
            <w:vAlign w:val="center"/>
          </w:tcPr>
          <w:p w14:paraId="053F7B67" w14:textId="77777777" w:rsidR="0005104F" w:rsidRDefault="0005104F">
            <w:pPr>
              <w:pStyle w:val="Titolo2"/>
            </w:pPr>
            <w:r>
              <w:t>CARATTERISTICHE PRODOTTO</w:t>
            </w:r>
          </w:p>
        </w:tc>
      </w:tr>
      <w:tr w:rsidR="0005104F" w14:paraId="042FF58D" w14:textId="77777777" w:rsidTr="001F7C1D">
        <w:trPr>
          <w:trHeight w:val="222"/>
        </w:trPr>
        <w:tc>
          <w:tcPr>
            <w:tcW w:w="27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7E86F" w14:textId="77777777" w:rsidR="0005104F" w:rsidRDefault="0005104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CARATTERISTICHE MICROBIOLOGICHE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CD373" w14:textId="77777777" w:rsidR="0005104F" w:rsidRDefault="0005104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CBT  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68B68D" w14:textId="77777777" w:rsidR="0005104F" w:rsidRDefault="0005104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05104F" w14:paraId="49DF7002" w14:textId="77777777" w:rsidTr="001F7C1D">
        <w:trPr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BC9C9" w14:textId="77777777" w:rsidR="0005104F" w:rsidRDefault="000510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8FA42" w14:textId="77777777" w:rsidR="0005104F" w:rsidRDefault="0005104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Spore mesofile anaerobie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95B8CD" w14:textId="77777777" w:rsidR="0005104F" w:rsidRDefault="0005104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05104F" w14:paraId="3D403A0E" w14:textId="77777777" w:rsidTr="001F7C1D">
        <w:trPr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8C6E8" w14:textId="77777777" w:rsidR="0005104F" w:rsidRDefault="000510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38560" w14:textId="77777777" w:rsidR="0005104F" w:rsidRDefault="0005104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Termofili aerobi dopo incubazione a </w:t>
            </w:r>
            <w:smartTag w:uri="urn:schemas-microsoft-com:office:smarttags" w:element="metricconverter">
              <w:smartTagPr>
                <w:attr w:name="ProductID" w:val="55ﾰC"/>
              </w:smartTagPr>
              <w:r>
                <w:rPr>
                  <w:rFonts w:ascii="Arial" w:hAnsi="Arial" w:cs="Arial"/>
                  <w:sz w:val="18"/>
                  <w:szCs w:val="18"/>
                </w:rPr>
                <w:t>55°C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per 7 giorni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309E93" w14:textId="77777777" w:rsidR="0005104F" w:rsidRDefault="0005104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05104F" w14:paraId="46A4595F" w14:textId="77777777" w:rsidTr="001F7C1D">
        <w:trPr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FFDF4" w14:textId="77777777" w:rsidR="0005104F" w:rsidRDefault="000510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E75CB" w14:textId="77777777" w:rsidR="0005104F" w:rsidRDefault="0005104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Spore termofili anaerobi dopo incubazione a </w:t>
            </w:r>
            <w:smartTag w:uri="urn:schemas-microsoft-com:office:smarttags" w:element="metricconverter">
              <w:smartTagPr>
                <w:attr w:name="ProductID" w:val="55ﾰC"/>
              </w:smartTagPr>
              <w:r>
                <w:rPr>
                  <w:rFonts w:ascii="Arial" w:hAnsi="Arial" w:cs="Arial"/>
                  <w:sz w:val="18"/>
                  <w:szCs w:val="18"/>
                </w:rPr>
                <w:t>55°C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per 7 giorni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9EC20" w14:textId="77777777" w:rsidR="0005104F" w:rsidRDefault="000510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05104F" w14:paraId="3643E600" w14:textId="77777777" w:rsidTr="001F7C1D">
        <w:trPr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571DF" w14:textId="77777777" w:rsidR="0005104F" w:rsidRDefault="000510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E421E" w14:textId="77777777" w:rsidR="0005104F" w:rsidRDefault="0005104F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Mesofili aerobi dopo incubazione a </w:t>
            </w:r>
            <w:smartTag w:uri="urn:schemas-microsoft-com:office:smarttags" w:element="metricconverter">
              <w:smartTagPr>
                <w:attr w:name="ProductID" w:val="32ﾰC"/>
              </w:smartTagPr>
              <w:r>
                <w:rPr>
                  <w:rFonts w:ascii="Arial" w:hAnsi="Arial" w:cs="Arial"/>
                  <w:sz w:val="18"/>
                  <w:szCs w:val="18"/>
                </w:rPr>
                <w:t>32°C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per 14 giorni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6B4507" w14:textId="77777777" w:rsidR="0005104F" w:rsidRDefault="0005104F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05104F" w14:paraId="11D6861A" w14:textId="77777777" w:rsidTr="001F7C1D">
        <w:trPr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B5A46" w14:textId="77777777" w:rsidR="0005104F" w:rsidRDefault="000510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32C30" w14:textId="77777777" w:rsidR="0005104F" w:rsidRDefault="0005104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Spore mesofili anaerobi dopo incubazione a </w:t>
            </w:r>
            <w:smartTag w:uri="urn:schemas-microsoft-com:office:smarttags" w:element="metricconverter">
              <w:smartTagPr>
                <w:attr w:name="ProductID" w:val="32ﾰC"/>
              </w:smartTagPr>
              <w:r>
                <w:rPr>
                  <w:rFonts w:ascii="Arial" w:hAnsi="Arial" w:cs="Arial"/>
                  <w:sz w:val="18"/>
                  <w:szCs w:val="18"/>
                </w:rPr>
                <w:t>32°C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per 14 giorni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62F178" w14:textId="77777777" w:rsidR="0005104F" w:rsidRDefault="0005104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05104F" w14:paraId="35B7D7E8" w14:textId="77777777" w:rsidTr="001F7C1D">
        <w:trPr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E35082" w14:textId="77777777" w:rsidR="0005104F" w:rsidRDefault="000510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948CDA" w14:textId="77777777" w:rsidR="0005104F" w:rsidRDefault="0005104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Prova di stabilità (32°C/14 gg e 55°C/7 gg)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C6A54" w14:textId="77777777" w:rsidR="0005104F" w:rsidRDefault="0005104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Stabile</w:t>
            </w:r>
          </w:p>
        </w:tc>
      </w:tr>
      <w:tr w:rsidR="0005104F" w14:paraId="5B1ACEBC" w14:textId="77777777" w:rsidTr="001F7C1D">
        <w:trPr>
          <w:trHeight w:val="210"/>
        </w:trPr>
        <w:tc>
          <w:tcPr>
            <w:tcW w:w="27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2AC61" w14:textId="77777777" w:rsidR="0005104F" w:rsidRDefault="0005104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CARATTERISTICHE CHIMICO-FISICHE</w:t>
            </w:r>
          </w:p>
        </w:tc>
        <w:tc>
          <w:tcPr>
            <w:tcW w:w="334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C01EB" w14:textId="77777777" w:rsidR="0005104F" w:rsidRDefault="0005104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</w:t>
            </w:r>
          </w:p>
        </w:tc>
        <w:tc>
          <w:tcPr>
            <w:tcW w:w="374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E277CE" w14:textId="77777777" w:rsidR="0005104F" w:rsidRDefault="0005104F">
            <w:pPr>
              <w:snapToGri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5.30</w:t>
            </w:r>
          </w:p>
        </w:tc>
      </w:tr>
      <w:tr w:rsidR="0005104F" w14:paraId="19C11906" w14:textId="77777777" w:rsidTr="001F7C1D">
        <w:trPr>
          <w:trHeight w:val="210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79E547" w14:textId="77777777" w:rsidR="0005104F" w:rsidRDefault="000510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55DAC9D" w14:textId="77777777" w:rsidR="0005104F" w:rsidRDefault="0005104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Aw</w:t>
            </w:r>
            <w:proofErr w:type="spellEnd"/>
          </w:p>
        </w:tc>
        <w:tc>
          <w:tcPr>
            <w:tcW w:w="374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3B204" w14:textId="77777777" w:rsidR="0005104F" w:rsidRDefault="0005104F">
            <w:pPr>
              <w:snapToGri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0.98</w:t>
            </w:r>
          </w:p>
        </w:tc>
      </w:tr>
      <w:tr w:rsidR="0005104F" w14:paraId="36D671E5" w14:textId="77777777" w:rsidTr="001F7C1D">
        <w:trPr>
          <w:trHeight w:val="218"/>
        </w:trPr>
        <w:tc>
          <w:tcPr>
            <w:tcW w:w="27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9BF4B" w14:textId="77777777" w:rsidR="0005104F" w:rsidRDefault="0005104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CARATTERISTICHE ORGANOLETTICHE</w:t>
            </w:r>
          </w:p>
        </w:tc>
        <w:tc>
          <w:tcPr>
            <w:tcW w:w="334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C57FE" w14:textId="77777777" w:rsidR="0005104F" w:rsidRDefault="000510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Aspetto</w:t>
            </w:r>
          </w:p>
        </w:tc>
        <w:tc>
          <w:tcPr>
            <w:tcW w:w="374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A88A82" w14:textId="77777777" w:rsidR="0005104F" w:rsidRDefault="000510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Cremoso </w:t>
            </w:r>
          </w:p>
        </w:tc>
      </w:tr>
      <w:tr w:rsidR="0005104F" w14:paraId="68994E1D" w14:textId="77777777" w:rsidTr="001F7C1D">
        <w:trPr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C41C5" w14:textId="77777777" w:rsidR="0005104F" w:rsidRDefault="000510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40BC4" w14:textId="77777777" w:rsidR="0005104F" w:rsidRDefault="000510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Colore</w:t>
            </w:r>
          </w:p>
        </w:tc>
        <w:tc>
          <w:tcPr>
            <w:tcW w:w="3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D438F2" w14:textId="77777777" w:rsidR="0005104F" w:rsidRDefault="000510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Rosso </w:t>
            </w:r>
          </w:p>
        </w:tc>
      </w:tr>
      <w:tr w:rsidR="0005104F" w14:paraId="2A565757" w14:textId="77777777" w:rsidTr="001F7C1D">
        <w:trPr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6A333" w14:textId="77777777" w:rsidR="0005104F" w:rsidRDefault="000510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FB9B7" w14:textId="77777777" w:rsidR="0005104F" w:rsidRDefault="000510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Consistenza</w:t>
            </w:r>
          </w:p>
        </w:tc>
        <w:tc>
          <w:tcPr>
            <w:tcW w:w="3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446153" w14:textId="77777777" w:rsidR="0005104F" w:rsidRDefault="000510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Cremosa </w:t>
            </w:r>
          </w:p>
        </w:tc>
      </w:tr>
      <w:tr w:rsidR="0005104F" w14:paraId="2CF5D5A2" w14:textId="77777777" w:rsidTr="001F7C1D">
        <w:trPr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617933" w14:textId="77777777" w:rsidR="0005104F" w:rsidRDefault="000510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737624" w14:textId="77777777" w:rsidR="0005104F" w:rsidRDefault="000510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Odore e sapore</w:t>
            </w:r>
          </w:p>
        </w:tc>
        <w:tc>
          <w:tcPr>
            <w:tcW w:w="374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880A08" w14:textId="77777777" w:rsidR="0005104F" w:rsidRDefault="000510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Tipici della salsiccia e del vino barolo</w:t>
            </w:r>
          </w:p>
        </w:tc>
      </w:tr>
      <w:tr w:rsidR="00E82A4F" w14:paraId="4449D249" w14:textId="77777777" w:rsidTr="001F7C1D">
        <w:trPr>
          <w:trHeight w:val="218"/>
        </w:trPr>
        <w:tc>
          <w:tcPr>
            <w:tcW w:w="27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18416" w14:textId="77777777" w:rsidR="00E82A4F" w:rsidRDefault="00E82A4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VALORI NUTRIZIONALI (espressi in g per </w:t>
            </w:r>
            <w:smartTag w:uri="urn:schemas-microsoft-com:office:smarttags" w:element="metricconverter">
              <w:smartTagPr>
                <w:attr w:name="ProductID" w:val="100 g"/>
              </w:smartTagPr>
              <w:r>
                <w:rPr>
                  <w:rFonts w:ascii="Arial" w:hAnsi="Arial" w:cs="Arial"/>
                  <w:b/>
                  <w:sz w:val="18"/>
                  <w:szCs w:val="18"/>
                </w:rPr>
                <w:t>100 g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di prodotto)</w:t>
            </w:r>
          </w:p>
        </w:tc>
        <w:tc>
          <w:tcPr>
            <w:tcW w:w="334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530D6" w14:textId="77777777" w:rsidR="00E82A4F" w:rsidRDefault="00E82A4F" w:rsidP="00E82A4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Energia</w:t>
            </w:r>
          </w:p>
        </w:tc>
        <w:tc>
          <w:tcPr>
            <w:tcW w:w="374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2F4A80" w14:textId="77777777" w:rsidR="00E82A4F" w:rsidRDefault="00BB3920" w:rsidP="003C4A3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854BF1">
              <w:rPr>
                <w:rFonts w:ascii="Arial" w:hAnsi="Arial" w:cs="Arial"/>
                <w:sz w:val="18"/>
                <w:szCs w:val="18"/>
              </w:rPr>
              <w:t>23</w:t>
            </w:r>
            <w:r w:rsidR="00E82A4F">
              <w:rPr>
                <w:rFonts w:ascii="Arial" w:hAnsi="Arial" w:cs="Arial"/>
                <w:sz w:val="18"/>
                <w:szCs w:val="18"/>
              </w:rPr>
              <w:t xml:space="preserve"> kJ /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54BF1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82A4F">
              <w:rPr>
                <w:rFonts w:ascii="Arial" w:hAnsi="Arial" w:cs="Arial"/>
                <w:sz w:val="18"/>
                <w:szCs w:val="18"/>
              </w:rPr>
              <w:t xml:space="preserve"> kcal</w:t>
            </w:r>
          </w:p>
        </w:tc>
      </w:tr>
      <w:tr w:rsidR="00E82A4F" w14:paraId="6CA79346" w14:textId="77777777" w:rsidTr="001F7C1D">
        <w:trPr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526CA" w14:textId="77777777" w:rsidR="00E82A4F" w:rsidRDefault="00E82A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DFF48" w14:textId="77777777" w:rsidR="00E82A4F" w:rsidRDefault="00E82A4F" w:rsidP="00E82A4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Grassi</w:t>
            </w:r>
          </w:p>
        </w:tc>
        <w:tc>
          <w:tcPr>
            <w:tcW w:w="3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B73637" w14:textId="77777777" w:rsidR="00E82A4F" w:rsidRDefault="00BB3920" w:rsidP="00E82A4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</w:t>
            </w:r>
            <w:r w:rsidR="00854BF1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82A4F" w14:paraId="71774456" w14:textId="77777777" w:rsidTr="001F7C1D">
        <w:trPr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9E694" w14:textId="77777777" w:rsidR="00E82A4F" w:rsidRDefault="00E82A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FC02A" w14:textId="77777777" w:rsidR="00E82A4F" w:rsidRDefault="00E82A4F" w:rsidP="00E82A4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 cui acidi grassi saturi</w:t>
            </w:r>
          </w:p>
        </w:tc>
        <w:tc>
          <w:tcPr>
            <w:tcW w:w="3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9BE399" w14:textId="77777777" w:rsidR="00E82A4F" w:rsidRDefault="00854BF1" w:rsidP="00E82A4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E82A4F" w14:paraId="5A3498E9" w14:textId="77777777" w:rsidTr="001F7C1D">
        <w:trPr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59CB1" w14:textId="77777777" w:rsidR="00E82A4F" w:rsidRDefault="00E82A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8F91C" w14:textId="77777777" w:rsidR="00E82A4F" w:rsidRDefault="00E82A4F" w:rsidP="00E82A4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Carboidrati</w:t>
            </w:r>
          </w:p>
        </w:tc>
        <w:tc>
          <w:tcPr>
            <w:tcW w:w="3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D97399" w14:textId="77777777" w:rsidR="00E82A4F" w:rsidRDefault="00BB3920" w:rsidP="00E82A4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</w:t>
            </w:r>
            <w:r w:rsidR="00854BF1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82A4F" w14:paraId="2DFFD088" w14:textId="77777777" w:rsidTr="001F7C1D">
        <w:trPr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B04CD" w14:textId="77777777" w:rsidR="00E82A4F" w:rsidRDefault="00E82A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4045E" w14:textId="77777777" w:rsidR="00E82A4F" w:rsidRDefault="00E82A4F" w:rsidP="00E82A4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 cui zuccheri </w:t>
            </w:r>
          </w:p>
        </w:tc>
        <w:tc>
          <w:tcPr>
            <w:tcW w:w="3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384018" w14:textId="77777777" w:rsidR="00E82A4F" w:rsidRDefault="00BB3920" w:rsidP="00E82A4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</w:t>
            </w:r>
          </w:p>
        </w:tc>
      </w:tr>
      <w:tr w:rsidR="00E82A4F" w14:paraId="6B9D220A" w14:textId="77777777" w:rsidTr="001F7C1D">
        <w:trPr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FB5E4" w14:textId="77777777" w:rsidR="00E82A4F" w:rsidRDefault="00E82A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1C66B" w14:textId="77777777" w:rsidR="00E82A4F" w:rsidRDefault="00E82A4F" w:rsidP="00E82A4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Proteine</w:t>
            </w:r>
          </w:p>
        </w:tc>
        <w:tc>
          <w:tcPr>
            <w:tcW w:w="3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C5C181" w14:textId="77777777" w:rsidR="00E82A4F" w:rsidRDefault="00854BF1" w:rsidP="00E82A4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6,1</w:t>
            </w:r>
          </w:p>
        </w:tc>
      </w:tr>
      <w:tr w:rsidR="00E82A4F" w14:paraId="6CED9B6B" w14:textId="77777777" w:rsidTr="001F7C1D">
        <w:trPr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2FD1F9" w14:textId="77777777" w:rsidR="00E82A4F" w:rsidRDefault="00E82A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396E624" w14:textId="77777777" w:rsidR="00E82A4F" w:rsidRDefault="00E82A4F" w:rsidP="00E82A4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Sale</w:t>
            </w:r>
          </w:p>
        </w:tc>
        <w:tc>
          <w:tcPr>
            <w:tcW w:w="374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07E51E" w14:textId="77777777" w:rsidR="00E82A4F" w:rsidRDefault="00BB3920" w:rsidP="00E82A4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</w:t>
            </w:r>
            <w:r w:rsidR="00854BF1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82A4F" w14:paraId="58F5B969" w14:textId="77777777" w:rsidTr="001F7C1D">
        <w:trPr>
          <w:trHeight w:hRule="exact" w:val="397"/>
        </w:trPr>
        <w:tc>
          <w:tcPr>
            <w:tcW w:w="9851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704AE2" w14:textId="77777777" w:rsidR="00E82A4F" w:rsidRDefault="00E82A4F" w:rsidP="00A313D7">
            <w:pPr>
              <w:pStyle w:val="Titolo2"/>
              <w:snapToGrid/>
              <w:rPr>
                <w:bCs/>
                <w:szCs w:val="18"/>
              </w:rPr>
            </w:pPr>
            <w:r>
              <w:rPr>
                <w:bCs/>
                <w:szCs w:val="18"/>
              </w:rPr>
              <w:t>CARATTERISTICHE UNITA’ DI VENDITA E CONFEZIONAMENTO</w:t>
            </w:r>
          </w:p>
        </w:tc>
      </w:tr>
      <w:tr w:rsidR="00E82A4F" w14:paraId="785A845B" w14:textId="77777777" w:rsidTr="001F7C1D">
        <w:trPr>
          <w:trHeight w:val="234"/>
        </w:trPr>
        <w:tc>
          <w:tcPr>
            <w:tcW w:w="27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6CDFB" w14:textId="77777777" w:rsidR="00E82A4F" w:rsidRDefault="00E82A4F" w:rsidP="00A313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IMBALLAGGIO PRIMARIO</w:t>
            </w:r>
          </w:p>
        </w:tc>
        <w:tc>
          <w:tcPr>
            <w:tcW w:w="708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A8F20B" w14:textId="77777777" w:rsidR="00E82A4F" w:rsidRPr="00A04C10" w:rsidRDefault="00E82A4F" w:rsidP="00A313D7">
            <w:pPr>
              <w:rPr>
                <w:rFonts w:ascii="Arial" w:hAnsi="Arial" w:cs="Arial"/>
                <w:sz w:val="18"/>
                <w:szCs w:val="18"/>
              </w:rPr>
            </w:pPr>
            <w:r w:rsidRPr="00A04C10">
              <w:rPr>
                <w:rFonts w:ascii="Arial" w:hAnsi="Arial" w:cs="Arial"/>
                <w:sz w:val="18"/>
                <w:szCs w:val="18"/>
              </w:rPr>
              <w:t>Vaso vetro + capsula</w:t>
            </w:r>
          </w:p>
        </w:tc>
      </w:tr>
      <w:tr w:rsidR="00376FE2" w14:paraId="14765B21" w14:textId="77777777" w:rsidTr="001F7C1D">
        <w:trPr>
          <w:trHeight w:val="232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949AB5" w14:textId="77777777" w:rsidR="00376FE2" w:rsidRDefault="00376FE2" w:rsidP="00376FE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FFF123" w14:textId="77777777" w:rsidR="00376FE2" w:rsidRPr="00A04C10" w:rsidRDefault="00376FE2" w:rsidP="00376FE2">
            <w:pPr>
              <w:rPr>
                <w:rFonts w:ascii="Arial" w:hAnsi="Arial" w:cs="Arial"/>
                <w:sz w:val="18"/>
                <w:szCs w:val="18"/>
              </w:rPr>
            </w:pPr>
            <w:r w:rsidRPr="00A04C10">
              <w:rPr>
                <w:rFonts w:ascii="Arial" w:hAnsi="Arial" w:cs="Arial"/>
                <w:sz w:val="18"/>
                <w:szCs w:val="18"/>
              </w:rPr>
              <w:t>Altezza / Diametro</w:t>
            </w:r>
          </w:p>
        </w:tc>
        <w:tc>
          <w:tcPr>
            <w:tcW w:w="374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D2AE53" w14:textId="2F14D514" w:rsidR="00376FE2" w:rsidRDefault="00376FE2" w:rsidP="00376F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7x8,5 cm</w:t>
            </w:r>
          </w:p>
        </w:tc>
      </w:tr>
      <w:tr w:rsidR="00376FE2" w14:paraId="14341586" w14:textId="77777777" w:rsidTr="001F7C1D">
        <w:trPr>
          <w:trHeight w:val="234"/>
        </w:trPr>
        <w:tc>
          <w:tcPr>
            <w:tcW w:w="27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2C493" w14:textId="77777777" w:rsidR="00376FE2" w:rsidRDefault="00376FE2" w:rsidP="00376FE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CARATTERISTICHE IMBALLO</w:t>
            </w:r>
          </w:p>
        </w:tc>
        <w:tc>
          <w:tcPr>
            <w:tcW w:w="334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C0F18" w14:textId="77777777" w:rsidR="00376FE2" w:rsidRPr="00A04C10" w:rsidRDefault="00376FE2" w:rsidP="00376FE2">
            <w:pPr>
              <w:rPr>
                <w:rFonts w:ascii="Arial" w:hAnsi="Arial" w:cs="Arial"/>
                <w:sz w:val="18"/>
                <w:szCs w:val="18"/>
              </w:rPr>
            </w:pPr>
            <w:r w:rsidRPr="00A04C10">
              <w:rPr>
                <w:rFonts w:ascii="Arial" w:hAnsi="Arial" w:cs="Arial"/>
                <w:sz w:val="18"/>
                <w:szCs w:val="18"/>
              </w:rPr>
              <w:t>Tipo Imballo</w:t>
            </w:r>
          </w:p>
        </w:tc>
        <w:tc>
          <w:tcPr>
            <w:tcW w:w="374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2C07CC" w14:textId="0E3788E3" w:rsidR="00376FE2" w:rsidRDefault="00376FE2" w:rsidP="00376FE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Cartone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con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alveare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protetto</w:t>
            </w:r>
            <w:proofErr w:type="spellEnd"/>
          </w:p>
        </w:tc>
      </w:tr>
      <w:tr w:rsidR="00376FE2" w14:paraId="3753EEA3" w14:textId="77777777" w:rsidTr="001F7C1D">
        <w:trPr>
          <w:trHeight w:val="232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A6530" w14:textId="77777777" w:rsidR="00376FE2" w:rsidRDefault="00376FE2" w:rsidP="00376FE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89C0F" w14:textId="77777777" w:rsidR="00376FE2" w:rsidRPr="00A04C10" w:rsidRDefault="00376FE2" w:rsidP="00376FE2">
            <w:pPr>
              <w:rPr>
                <w:rFonts w:ascii="Arial" w:hAnsi="Arial" w:cs="Arial"/>
                <w:sz w:val="18"/>
                <w:szCs w:val="18"/>
              </w:rPr>
            </w:pPr>
            <w:r w:rsidRPr="00A04C10">
              <w:rPr>
                <w:rFonts w:ascii="Arial" w:hAnsi="Arial" w:cs="Arial"/>
                <w:sz w:val="18"/>
                <w:szCs w:val="18"/>
              </w:rPr>
              <w:t>Pezzi / Cartone</w:t>
            </w:r>
          </w:p>
        </w:tc>
        <w:tc>
          <w:tcPr>
            <w:tcW w:w="3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07B914" w14:textId="0E437079" w:rsidR="00376FE2" w:rsidRDefault="00376FE2" w:rsidP="00376F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376FE2" w14:paraId="169F58C4" w14:textId="77777777" w:rsidTr="001F7C1D">
        <w:trPr>
          <w:trHeight w:val="232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6A9CD" w14:textId="77777777" w:rsidR="00376FE2" w:rsidRDefault="00376FE2" w:rsidP="00376FE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CD4FE" w14:textId="77777777" w:rsidR="00376FE2" w:rsidRPr="00A04C10" w:rsidRDefault="00376FE2" w:rsidP="00376FE2">
            <w:pPr>
              <w:rPr>
                <w:rFonts w:ascii="Arial" w:hAnsi="Arial" w:cs="Arial"/>
                <w:sz w:val="18"/>
                <w:szCs w:val="18"/>
              </w:rPr>
            </w:pPr>
            <w:r w:rsidRPr="00A04C10">
              <w:rPr>
                <w:rFonts w:ascii="Arial" w:hAnsi="Arial" w:cs="Arial"/>
                <w:sz w:val="18"/>
                <w:szCs w:val="18"/>
              </w:rPr>
              <w:t>Peso Lordo</w:t>
            </w:r>
          </w:p>
        </w:tc>
        <w:tc>
          <w:tcPr>
            <w:tcW w:w="3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E404F8" w14:textId="1549E83B" w:rsidR="00376FE2" w:rsidRDefault="00376FE2" w:rsidP="00376F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4,514 kg</w:t>
            </w:r>
          </w:p>
        </w:tc>
      </w:tr>
      <w:tr w:rsidR="00376FE2" w14:paraId="59CB4830" w14:textId="77777777" w:rsidTr="001F7C1D">
        <w:trPr>
          <w:trHeight w:val="232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1D134B" w14:textId="77777777" w:rsidR="00376FE2" w:rsidRDefault="00376FE2" w:rsidP="00376FE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7A1803" w14:textId="77777777" w:rsidR="00376FE2" w:rsidRPr="00A04C10" w:rsidRDefault="00376FE2" w:rsidP="00376FE2">
            <w:pPr>
              <w:rPr>
                <w:rFonts w:ascii="Arial" w:hAnsi="Arial" w:cs="Arial"/>
                <w:sz w:val="18"/>
                <w:szCs w:val="18"/>
              </w:rPr>
            </w:pPr>
            <w:r w:rsidRPr="00A04C10">
              <w:rPr>
                <w:rFonts w:ascii="Arial" w:hAnsi="Arial" w:cs="Arial"/>
                <w:sz w:val="18"/>
                <w:szCs w:val="18"/>
              </w:rPr>
              <w:t>Altezza / Profondità / Larghezza</w:t>
            </w:r>
          </w:p>
        </w:tc>
        <w:tc>
          <w:tcPr>
            <w:tcW w:w="374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F7F6FF" w14:textId="07ADB9B4" w:rsidR="00376FE2" w:rsidRDefault="00376FE2" w:rsidP="00376F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11,7 x 36 x 29 cm</w:t>
            </w:r>
          </w:p>
        </w:tc>
      </w:tr>
      <w:tr w:rsidR="00376FE2" w14:paraId="0A0EB0BF" w14:textId="77777777" w:rsidTr="001F7C1D">
        <w:trPr>
          <w:trHeight w:val="232"/>
        </w:trPr>
        <w:tc>
          <w:tcPr>
            <w:tcW w:w="27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D3213" w14:textId="77777777" w:rsidR="00376FE2" w:rsidRDefault="00376FE2" w:rsidP="00376FE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CARATTERISTICHE PALLET</w:t>
            </w:r>
          </w:p>
        </w:tc>
        <w:tc>
          <w:tcPr>
            <w:tcW w:w="334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6FE89" w14:textId="77777777" w:rsidR="00376FE2" w:rsidRPr="00A04C10" w:rsidRDefault="00376FE2" w:rsidP="00376FE2">
            <w:pPr>
              <w:rPr>
                <w:rFonts w:ascii="Arial" w:hAnsi="Arial" w:cs="Arial"/>
                <w:sz w:val="18"/>
                <w:szCs w:val="18"/>
              </w:rPr>
            </w:pPr>
            <w:r w:rsidRPr="00A04C10">
              <w:rPr>
                <w:rFonts w:ascii="Arial" w:hAnsi="Arial" w:cs="Arial"/>
                <w:sz w:val="18"/>
                <w:szCs w:val="18"/>
              </w:rPr>
              <w:t>Tipo pallet</w:t>
            </w:r>
          </w:p>
        </w:tc>
        <w:tc>
          <w:tcPr>
            <w:tcW w:w="374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AF9C5F" w14:textId="2BB0781B" w:rsidR="00376FE2" w:rsidRDefault="00376FE2" w:rsidP="00376F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 x 120</w:t>
            </w:r>
          </w:p>
        </w:tc>
      </w:tr>
      <w:tr w:rsidR="00376FE2" w14:paraId="19333C34" w14:textId="77777777" w:rsidTr="001F7C1D">
        <w:trPr>
          <w:trHeight w:val="232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F46C2" w14:textId="77777777" w:rsidR="00376FE2" w:rsidRDefault="00376FE2" w:rsidP="00376FE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A633C" w14:textId="77777777" w:rsidR="00376FE2" w:rsidRPr="00A04C10" w:rsidRDefault="00376FE2" w:rsidP="00376FE2">
            <w:pPr>
              <w:rPr>
                <w:rFonts w:ascii="Arial" w:hAnsi="Arial" w:cs="Arial"/>
                <w:sz w:val="18"/>
                <w:szCs w:val="18"/>
              </w:rPr>
            </w:pPr>
            <w:r w:rsidRPr="00A04C10">
              <w:rPr>
                <w:rFonts w:ascii="Arial" w:hAnsi="Arial" w:cs="Arial"/>
                <w:sz w:val="18"/>
                <w:szCs w:val="18"/>
              </w:rPr>
              <w:t>Imballi per strato</w:t>
            </w:r>
          </w:p>
        </w:tc>
        <w:tc>
          <w:tcPr>
            <w:tcW w:w="3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6DB7DB" w14:textId="10367D70" w:rsidR="00376FE2" w:rsidRDefault="00376FE2" w:rsidP="00376F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376FE2" w14:paraId="66B722C1" w14:textId="77777777" w:rsidTr="001F7C1D">
        <w:trPr>
          <w:trHeight w:val="232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9633E" w14:textId="77777777" w:rsidR="00376FE2" w:rsidRDefault="00376FE2" w:rsidP="00376FE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11EE2" w14:textId="77777777" w:rsidR="00376FE2" w:rsidRPr="00A04C10" w:rsidRDefault="00376FE2" w:rsidP="00376FE2">
            <w:pPr>
              <w:rPr>
                <w:rFonts w:ascii="Arial" w:hAnsi="Arial" w:cs="Arial"/>
                <w:sz w:val="18"/>
                <w:szCs w:val="18"/>
              </w:rPr>
            </w:pPr>
            <w:r w:rsidRPr="00A04C10">
              <w:rPr>
                <w:rFonts w:ascii="Arial" w:hAnsi="Arial" w:cs="Arial"/>
                <w:sz w:val="18"/>
                <w:szCs w:val="18"/>
              </w:rPr>
              <w:t>Strati per pallet</w:t>
            </w:r>
          </w:p>
        </w:tc>
        <w:tc>
          <w:tcPr>
            <w:tcW w:w="3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8AAA61" w14:textId="0D6D6BFE" w:rsidR="00376FE2" w:rsidRDefault="00376FE2" w:rsidP="00376F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376FE2" w14:paraId="6ACA8B96" w14:textId="77777777" w:rsidTr="001F7C1D">
        <w:trPr>
          <w:trHeight w:val="232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D25F3" w14:textId="77777777" w:rsidR="00376FE2" w:rsidRDefault="00376FE2" w:rsidP="00376FE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59AF7" w14:textId="77777777" w:rsidR="00376FE2" w:rsidRPr="00A04C10" w:rsidRDefault="00376FE2" w:rsidP="00376FE2">
            <w:pPr>
              <w:rPr>
                <w:rFonts w:ascii="Arial" w:hAnsi="Arial" w:cs="Arial"/>
                <w:sz w:val="18"/>
                <w:szCs w:val="18"/>
              </w:rPr>
            </w:pPr>
            <w:r w:rsidRPr="00A04C10">
              <w:rPr>
                <w:rFonts w:ascii="Arial" w:hAnsi="Arial" w:cs="Arial"/>
                <w:sz w:val="18"/>
                <w:szCs w:val="18"/>
              </w:rPr>
              <w:t>Imballi per pallet</w:t>
            </w:r>
          </w:p>
        </w:tc>
        <w:tc>
          <w:tcPr>
            <w:tcW w:w="3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F6DEB5" w14:textId="2F9F3877" w:rsidR="00376FE2" w:rsidRDefault="00376FE2" w:rsidP="00376F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</w:tr>
      <w:tr w:rsidR="00376FE2" w14:paraId="597F6C08" w14:textId="77777777" w:rsidTr="001F7C1D">
        <w:trPr>
          <w:trHeight w:val="232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9DE6B" w14:textId="77777777" w:rsidR="00376FE2" w:rsidRDefault="00376FE2" w:rsidP="00376FE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6A27C" w14:textId="77777777" w:rsidR="00376FE2" w:rsidRPr="00C76C38" w:rsidRDefault="00376FE2" w:rsidP="00376FE2">
            <w:pPr>
              <w:rPr>
                <w:rFonts w:ascii="Arial" w:hAnsi="Arial" w:cs="Arial"/>
                <w:sz w:val="18"/>
                <w:szCs w:val="18"/>
              </w:rPr>
            </w:pPr>
            <w:r w:rsidRPr="00A04C10">
              <w:rPr>
                <w:rFonts w:ascii="Arial" w:hAnsi="Arial" w:cs="Arial"/>
                <w:sz w:val="18"/>
                <w:szCs w:val="18"/>
              </w:rPr>
              <w:t>Peso lordo pallet</w:t>
            </w:r>
          </w:p>
        </w:tc>
        <w:tc>
          <w:tcPr>
            <w:tcW w:w="3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845360" w14:textId="00E7DB74" w:rsidR="00376FE2" w:rsidRDefault="00376FE2" w:rsidP="00376F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6E745D">
              <w:rPr>
                <w:rFonts w:ascii="Arial" w:hAnsi="Arial" w:cs="Arial"/>
                <w:sz w:val="18"/>
                <w:szCs w:val="18"/>
              </w:rPr>
              <w:t>58</w:t>
            </w:r>
            <w:r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376FE2" w14:paraId="53295A8A" w14:textId="77777777" w:rsidTr="001F7C1D">
        <w:trPr>
          <w:trHeight w:val="232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6046F3" w14:textId="77777777" w:rsidR="00376FE2" w:rsidRDefault="00376FE2" w:rsidP="00376FE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8E9C29" w14:textId="77777777" w:rsidR="00376FE2" w:rsidRPr="00A04C10" w:rsidRDefault="00376FE2" w:rsidP="00376FE2">
            <w:pPr>
              <w:rPr>
                <w:rFonts w:ascii="Arial" w:hAnsi="Arial" w:cs="Arial"/>
                <w:sz w:val="18"/>
                <w:szCs w:val="18"/>
              </w:rPr>
            </w:pPr>
            <w:r w:rsidRPr="00A04C10">
              <w:rPr>
                <w:rFonts w:ascii="Arial" w:hAnsi="Arial" w:cs="Arial"/>
                <w:sz w:val="18"/>
                <w:szCs w:val="18"/>
              </w:rPr>
              <w:t>Altezza pallet</w:t>
            </w:r>
          </w:p>
        </w:tc>
        <w:tc>
          <w:tcPr>
            <w:tcW w:w="374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9C077" w14:textId="0422513B" w:rsidR="00376FE2" w:rsidRDefault="00376FE2" w:rsidP="00376F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2C753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cm</w:t>
            </w:r>
          </w:p>
        </w:tc>
      </w:tr>
    </w:tbl>
    <w:p w14:paraId="74833AA5" w14:textId="77777777" w:rsidR="00DD6605" w:rsidRDefault="00DD6605" w:rsidP="00DD6605">
      <w:pPr>
        <w:pStyle w:val="Titolo3"/>
        <w:spacing w:line="288" w:lineRule="auto"/>
        <w:jc w:val="center"/>
        <w:rPr>
          <w:rFonts w:ascii="Arial" w:hAnsi="Arial" w:cs="Arial"/>
          <w:caps/>
          <w:sz w:val="22"/>
          <w:szCs w:val="22"/>
        </w:rPr>
      </w:pPr>
      <w:r w:rsidRPr="003C4B1D">
        <w:rPr>
          <w:rFonts w:ascii="Arial" w:hAnsi="Arial" w:cs="Arial"/>
          <w:caps/>
          <w:sz w:val="22"/>
          <w:szCs w:val="22"/>
        </w:rPr>
        <w:lastRenderedPageBreak/>
        <w:t>Diagramma di FLUSSO</w:t>
      </w:r>
    </w:p>
    <w:p w14:paraId="696DB5F6" w14:textId="77777777" w:rsidR="00DD6605" w:rsidRPr="003C4B1D" w:rsidRDefault="00DD6605" w:rsidP="00DD6605"/>
    <w:p w14:paraId="30EA9F78" w14:textId="77777777" w:rsidR="00DD6605" w:rsidRDefault="00D97683" w:rsidP="00DD6605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ABD7FCB" wp14:editId="42DC4EBC">
                <wp:simplePos x="0" y="0"/>
                <wp:positionH relativeFrom="column">
                  <wp:posOffset>2286000</wp:posOffset>
                </wp:positionH>
                <wp:positionV relativeFrom="paragraph">
                  <wp:posOffset>156845</wp:posOffset>
                </wp:positionV>
                <wp:extent cx="1371600" cy="399415"/>
                <wp:effectExtent l="0" t="0" r="0" b="635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E32D1" w14:textId="77777777" w:rsidR="00E82A4F" w:rsidRDefault="00E82A4F" w:rsidP="00DD660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Approvvigionamento materie prime necessarie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D7FCB" id="Rectangle 2" o:spid="_x0000_s1026" style="position:absolute;margin-left:180pt;margin-top:12.35pt;width:108pt;height:31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">
                <v:textbox>
                  <w:txbxContent>
                    <w:p w14:paraId="011E32D1" w14:textId="77777777" w:rsidR="00E82A4F" w:rsidRDefault="00E82A4F" w:rsidP="00DD6605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Approvvigionamento materie prime necessarie</w:t>
                      </w:r>
                    </w:p>
                  </w:txbxContent>
                </v:textbox>
              </v:rect>
            </w:pict>
          </mc:Fallback>
        </mc:AlternateContent>
      </w:r>
    </w:p>
    <w:p w14:paraId="33F49729" w14:textId="77777777" w:rsidR="00DD6605" w:rsidRDefault="00DD6605" w:rsidP="00DD6605">
      <w:pPr>
        <w:rPr>
          <w:rFonts w:ascii="Arial" w:hAnsi="Arial" w:cs="Arial"/>
        </w:rPr>
      </w:pPr>
    </w:p>
    <w:p w14:paraId="4957CE32" w14:textId="77777777" w:rsidR="00DD6605" w:rsidRDefault="00DD6605" w:rsidP="00DD6605">
      <w:pPr>
        <w:rPr>
          <w:rFonts w:ascii="Arial" w:hAnsi="Arial" w:cs="Arial"/>
        </w:rPr>
      </w:pPr>
    </w:p>
    <w:p w14:paraId="488E26E2" w14:textId="77777777" w:rsidR="00DD6605" w:rsidRDefault="00D97683" w:rsidP="00DD6605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48512" behindDoc="0" locked="0" layoutInCell="1" allowOverlap="1" wp14:anchorId="18C560C9" wp14:editId="671EB45E">
                <wp:simplePos x="0" y="0"/>
                <wp:positionH relativeFrom="column">
                  <wp:posOffset>2971799</wp:posOffset>
                </wp:positionH>
                <wp:positionV relativeFrom="paragraph">
                  <wp:posOffset>30480</wp:posOffset>
                </wp:positionV>
                <wp:extent cx="0" cy="193040"/>
                <wp:effectExtent l="0" t="0" r="0" b="16510"/>
                <wp:wrapNone/>
                <wp:docPr id="2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162B4" id="Line 3" o:spid="_x0000_s1026" style="position:absolute;z-index:251648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2.4pt" to="234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0L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"/>
            </w:pict>
          </mc:Fallback>
        </mc:AlternateContent>
      </w:r>
    </w:p>
    <w:p w14:paraId="10769A53" w14:textId="77777777" w:rsidR="00DD6605" w:rsidRDefault="00D97683" w:rsidP="00DD6605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FA6094" wp14:editId="6357CCDA">
                <wp:simplePos x="0" y="0"/>
                <wp:positionH relativeFrom="column">
                  <wp:posOffset>2286000</wp:posOffset>
                </wp:positionH>
                <wp:positionV relativeFrom="paragraph">
                  <wp:posOffset>48260</wp:posOffset>
                </wp:positionV>
                <wp:extent cx="1371600" cy="335280"/>
                <wp:effectExtent l="0" t="0" r="0" b="7620"/>
                <wp:wrapNone/>
                <wp:docPr id="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B944A" w14:textId="77777777" w:rsidR="00E82A4F" w:rsidRDefault="00E82A4F" w:rsidP="00DD6605">
                            <w:pPr>
                              <w:pStyle w:val="Rientrocorpodeltesto"/>
                            </w:pPr>
                            <w:r>
                              <w:t>Preparazione ingredienti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A6094" id="Rectangle 12" o:spid="_x0000_s1027" style="position:absolute;margin-left:180pt;margin-top:3.8pt;width:108pt;height:2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">
                <v:textbox>
                  <w:txbxContent>
                    <w:p w14:paraId="79AB944A" w14:textId="77777777" w:rsidR="00E82A4F" w:rsidRDefault="00E82A4F" w:rsidP="00DD6605">
                      <w:pPr>
                        <w:pStyle w:val="Rientrocorpodeltesto"/>
                      </w:pPr>
                      <w:r>
                        <w:t>Preparazione ingredienti</w:t>
                      </w:r>
                    </w:p>
                  </w:txbxContent>
                </v:textbox>
              </v:rect>
            </w:pict>
          </mc:Fallback>
        </mc:AlternateContent>
      </w:r>
    </w:p>
    <w:p w14:paraId="310B1D0C" w14:textId="77777777" w:rsidR="00DD6605" w:rsidRDefault="00DD6605" w:rsidP="00DD6605">
      <w:pPr>
        <w:rPr>
          <w:rFonts w:ascii="Arial" w:hAnsi="Arial" w:cs="Arial"/>
        </w:rPr>
      </w:pPr>
    </w:p>
    <w:p w14:paraId="1266265C" w14:textId="77777777" w:rsidR="00DD6605" w:rsidRDefault="00D97683" w:rsidP="00DD6605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49536" behindDoc="0" locked="0" layoutInCell="1" allowOverlap="1" wp14:anchorId="3A5AC527" wp14:editId="474A299B">
                <wp:simplePos x="0" y="0"/>
                <wp:positionH relativeFrom="column">
                  <wp:posOffset>2971799</wp:posOffset>
                </wp:positionH>
                <wp:positionV relativeFrom="paragraph">
                  <wp:posOffset>33020</wp:posOffset>
                </wp:positionV>
                <wp:extent cx="0" cy="191135"/>
                <wp:effectExtent l="0" t="0" r="0" b="18415"/>
                <wp:wrapNone/>
                <wp:docPr id="2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6E0A3" id="Line 4" o:spid="_x0000_s1026" style="position:absolute;z-index:251649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2.6pt" to="23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"/>
            </w:pict>
          </mc:Fallback>
        </mc:AlternateContent>
      </w:r>
    </w:p>
    <w:p w14:paraId="73DA5875" w14:textId="77777777" w:rsidR="00DD6605" w:rsidRDefault="00D97683" w:rsidP="00DD6605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32B013E" wp14:editId="23DB6A83">
                <wp:simplePos x="0" y="0"/>
                <wp:positionH relativeFrom="column">
                  <wp:posOffset>2286000</wp:posOffset>
                </wp:positionH>
                <wp:positionV relativeFrom="paragraph">
                  <wp:posOffset>48895</wp:posOffset>
                </wp:positionV>
                <wp:extent cx="1371600" cy="335280"/>
                <wp:effectExtent l="0" t="0" r="0" b="7620"/>
                <wp:wrapNone/>
                <wp:docPr id="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F2A28" w14:textId="77777777" w:rsidR="00E82A4F" w:rsidRDefault="00E82A4F" w:rsidP="00DD6605">
                            <w:pPr>
                              <w:pStyle w:val="Corpodeltesto2"/>
                            </w:pPr>
                            <w:r>
                              <w:t>Rosolatura carne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B013E" id="Rectangle 15" o:spid="_x0000_s1028" style="position:absolute;margin-left:180pt;margin-top:3.85pt;width:108pt;height:26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">
                <v:textbox>
                  <w:txbxContent>
                    <w:p w14:paraId="266F2A28" w14:textId="77777777" w:rsidR="00E82A4F" w:rsidRDefault="00E82A4F" w:rsidP="00DD6605">
                      <w:pPr>
                        <w:pStyle w:val="Corpodeltesto2"/>
                      </w:pPr>
                      <w:r>
                        <w:t>Rosolatura carne</w:t>
                      </w:r>
                    </w:p>
                  </w:txbxContent>
                </v:textbox>
              </v:rect>
            </w:pict>
          </mc:Fallback>
        </mc:AlternateContent>
      </w:r>
    </w:p>
    <w:p w14:paraId="1A8073D2" w14:textId="77777777" w:rsidR="00DD6605" w:rsidRDefault="00DD6605" w:rsidP="00DD6605">
      <w:pPr>
        <w:rPr>
          <w:rFonts w:ascii="Arial" w:hAnsi="Arial" w:cs="Arial"/>
        </w:rPr>
      </w:pPr>
    </w:p>
    <w:p w14:paraId="4CE807BF" w14:textId="77777777" w:rsidR="00DD6605" w:rsidRDefault="00D97683" w:rsidP="00DD6605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61824" behindDoc="0" locked="0" layoutInCell="1" allowOverlap="1" wp14:anchorId="3391E5E8" wp14:editId="7F2DB63E">
                <wp:simplePos x="0" y="0"/>
                <wp:positionH relativeFrom="column">
                  <wp:posOffset>2971799</wp:posOffset>
                </wp:positionH>
                <wp:positionV relativeFrom="paragraph">
                  <wp:posOffset>33655</wp:posOffset>
                </wp:positionV>
                <wp:extent cx="0" cy="238125"/>
                <wp:effectExtent l="0" t="0" r="0" b="9525"/>
                <wp:wrapNone/>
                <wp:docPr id="1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D65D0" id="Line 16" o:spid="_x0000_s1026" style="position:absolute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2.65pt" to="234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"/>
            </w:pict>
          </mc:Fallback>
        </mc:AlternateContent>
      </w:r>
    </w:p>
    <w:p w14:paraId="7C7DF6A9" w14:textId="77777777" w:rsidR="00DD6605" w:rsidRDefault="00D97683" w:rsidP="00DD6605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B554DF" wp14:editId="2285BBAA">
                <wp:simplePos x="0" y="0"/>
                <wp:positionH relativeFrom="column">
                  <wp:posOffset>2286000</wp:posOffset>
                </wp:positionH>
                <wp:positionV relativeFrom="paragraph">
                  <wp:posOffset>96520</wp:posOffset>
                </wp:positionV>
                <wp:extent cx="1371600" cy="260350"/>
                <wp:effectExtent l="0" t="0" r="0" b="6350"/>
                <wp:wrapNone/>
                <wp:docPr id="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D60FA" w14:textId="77777777" w:rsidR="00E82A4F" w:rsidRDefault="00E82A4F" w:rsidP="00DD6605">
                            <w:pPr>
                              <w:pStyle w:val="Corpodeltesto2"/>
                            </w:pPr>
                            <w:r>
                              <w:t xml:space="preserve">Cottura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554DF" id="Rectangle 13" o:spid="_x0000_s1029" style="position:absolute;margin-left:180pt;margin-top:7.6pt;width:108pt;height:2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">
                <v:textbox>
                  <w:txbxContent>
                    <w:p w14:paraId="4CAD60FA" w14:textId="77777777" w:rsidR="00E82A4F" w:rsidRDefault="00E82A4F" w:rsidP="00DD6605">
                      <w:pPr>
                        <w:pStyle w:val="Corpodeltesto2"/>
                      </w:pPr>
                      <w:r>
                        <w:t xml:space="preserve">Cottura </w:t>
                      </w:r>
                    </w:p>
                  </w:txbxContent>
                </v:textbox>
              </v:rect>
            </w:pict>
          </mc:Fallback>
        </mc:AlternateContent>
      </w:r>
    </w:p>
    <w:p w14:paraId="076CAE27" w14:textId="77777777" w:rsidR="00DD6605" w:rsidRDefault="00DD6605" w:rsidP="00DD6605">
      <w:pPr>
        <w:rPr>
          <w:rFonts w:ascii="Arial" w:hAnsi="Arial" w:cs="Arial"/>
        </w:rPr>
      </w:pPr>
    </w:p>
    <w:p w14:paraId="6F61D246" w14:textId="77777777" w:rsidR="00DD6605" w:rsidRDefault="00D97683" w:rsidP="00DD6605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 wp14:anchorId="7F7D3BA0" wp14:editId="02656549">
                <wp:simplePos x="0" y="0"/>
                <wp:positionH relativeFrom="column">
                  <wp:posOffset>2971799</wp:posOffset>
                </wp:positionH>
                <wp:positionV relativeFrom="paragraph">
                  <wp:posOffset>6350</wp:posOffset>
                </wp:positionV>
                <wp:extent cx="0" cy="342900"/>
                <wp:effectExtent l="0" t="0" r="0" b="0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80596" id="Line 14" o:spid="_x0000_s1026" style="position:absolute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.5pt" to="234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"/>
            </w:pict>
          </mc:Fallback>
        </mc:AlternateContent>
      </w:r>
    </w:p>
    <w:p w14:paraId="16CCCBE8" w14:textId="77777777" w:rsidR="00DD6605" w:rsidRDefault="00DD6605" w:rsidP="00DD6605">
      <w:pPr>
        <w:rPr>
          <w:rFonts w:ascii="Arial" w:hAnsi="Arial" w:cs="Arial"/>
        </w:rPr>
      </w:pPr>
    </w:p>
    <w:p w14:paraId="49B73C27" w14:textId="77777777" w:rsidR="00DD6605" w:rsidRDefault="00D97683" w:rsidP="00DD6605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6EB5440" wp14:editId="0D0BCD9C">
                <wp:simplePos x="0" y="0"/>
                <wp:positionH relativeFrom="column">
                  <wp:posOffset>2286000</wp:posOffset>
                </wp:positionH>
                <wp:positionV relativeFrom="paragraph">
                  <wp:posOffset>-1270</wp:posOffset>
                </wp:positionV>
                <wp:extent cx="1371600" cy="342900"/>
                <wp:effectExtent l="0" t="0" r="0" b="0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101DF" w14:textId="77777777" w:rsidR="00E82A4F" w:rsidRDefault="00E82A4F" w:rsidP="00DD660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Trasferimento prodotto nell’invasettatrice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B5440" id="Rectangle 5" o:spid="_x0000_s1030" style="position:absolute;margin-left:180pt;margin-top:-.1pt;width:108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">
                <v:textbox>
                  <w:txbxContent>
                    <w:p w14:paraId="473101DF" w14:textId="77777777" w:rsidR="00E82A4F" w:rsidRDefault="00E82A4F" w:rsidP="00DD6605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Trasferimento prodotto nell’invasettatrice</w:t>
                      </w:r>
                    </w:p>
                  </w:txbxContent>
                </v:textbox>
              </v:rect>
            </w:pict>
          </mc:Fallback>
        </mc:AlternateContent>
      </w:r>
    </w:p>
    <w:p w14:paraId="158B78D7" w14:textId="77777777" w:rsidR="00DD6605" w:rsidRDefault="00D97683" w:rsidP="00DD6605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51584" behindDoc="0" locked="0" layoutInCell="1" allowOverlap="1" wp14:anchorId="18DB802E" wp14:editId="37D116DE">
                <wp:simplePos x="0" y="0"/>
                <wp:positionH relativeFrom="column">
                  <wp:posOffset>2971799</wp:posOffset>
                </wp:positionH>
                <wp:positionV relativeFrom="paragraph">
                  <wp:posOffset>166370</wp:posOffset>
                </wp:positionV>
                <wp:extent cx="0" cy="342900"/>
                <wp:effectExtent l="0" t="0" r="0" b="0"/>
                <wp:wrapNone/>
                <wp:docPr id="1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A8B29" id="Line 6" o:spid="_x0000_s1026" style="position:absolute;z-index: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13.1pt" to="234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"/>
            </w:pict>
          </mc:Fallback>
        </mc:AlternateContent>
      </w:r>
    </w:p>
    <w:p w14:paraId="22A78D53" w14:textId="77777777" w:rsidR="00DD6605" w:rsidRDefault="00DD6605" w:rsidP="00DD6605">
      <w:pPr>
        <w:rPr>
          <w:rFonts w:ascii="Arial" w:hAnsi="Arial" w:cs="Arial"/>
        </w:rPr>
      </w:pPr>
    </w:p>
    <w:p w14:paraId="10E56BFE" w14:textId="77777777" w:rsidR="00DD6605" w:rsidRDefault="00D97683" w:rsidP="00DD6605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B671165" wp14:editId="6C134C38">
                <wp:simplePos x="0" y="0"/>
                <wp:positionH relativeFrom="column">
                  <wp:posOffset>2286000</wp:posOffset>
                </wp:positionH>
                <wp:positionV relativeFrom="paragraph">
                  <wp:posOffset>158750</wp:posOffset>
                </wp:positionV>
                <wp:extent cx="1371600" cy="342900"/>
                <wp:effectExtent l="0" t="0" r="0" b="0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032D4" w14:textId="77777777" w:rsidR="00E82A4F" w:rsidRDefault="00E82A4F" w:rsidP="00DD660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Riempimento vasi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71165" id="Rectangle 7" o:spid="_x0000_s1031" style="position:absolute;margin-left:180pt;margin-top:12.5pt;width:108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">
                <v:textbox>
                  <w:txbxContent>
                    <w:p w14:paraId="292032D4" w14:textId="77777777" w:rsidR="00E82A4F" w:rsidRDefault="00E82A4F" w:rsidP="00DD6605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Riempimento vasi </w:t>
                      </w:r>
                    </w:p>
                  </w:txbxContent>
                </v:textbox>
              </v:rect>
            </w:pict>
          </mc:Fallback>
        </mc:AlternateContent>
      </w:r>
    </w:p>
    <w:p w14:paraId="4C6CA3A6" w14:textId="77777777" w:rsidR="00DD6605" w:rsidRDefault="00DD6605" w:rsidP="00DD6605">
      <w:pPr>
        <w:rPr>
          <w:rFonts w:ascii="Arial" w:hAnsi="Arial" w:cs="Arial"/>
        </w:rPr>
      </w:pPr>
    </w:p>
    <w:p w14:paraId="7ECEEFDE" w14:textId="77777777" w:rsidR="00DD6605" w:rsidRDefault="00D97683" w:rsidP="00DD6605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66944" behindDoc="0" locked="0" layoutInCell="1" allowOverlap="1" wp14:anchorId="3B5FFC5A" wp14:editId="6C60D3D9">
                <wp:simplePos x="0" y="0"/>
                <wp:positionH relativeFrom="column">
                  <wp:posOffset>2971799</wp:posOffset>
                </wp:positionH>
                <wp:positionV relativeFrom="paragraph">
                  <wp:posOffset>151130</wp:posOffset>
                </wp:positionV>
                <wp:extent cx="0" cy="318770"/>
                <wp:effectExtent l="0" t="0" r="0" b="5080"/>
                <wp:wrapNone/>
                <wp:docPr id="1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C0F07" id="Line 21" o:spid="_x0000_s1026" style="position:absolute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11.9pt" to="234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"/>
            </w:pict>
          </mc:Fallback>
        </mc:AlternateContent>
      </w:r>
    </w:p>
    <w:p w14:paraId="63D50C4F" w14:textId="77777777" w:rsidR="00DD6605" w:rsidRDefault="00DD6605" w:rsidP="00DD6605">
      <w:pPr>
        <w:rPr>
          <w:rFonts w:ascii="Arial" w:hAnsi="Arial" w:cs="Arial"/>
        </w:rPr>
      </w:pPr>
    </w:p>
    <w:p w14:paraId="7F462BDB" w14:textId="77777777" w:rsidR="00DD6605" w:rsidRDefault="00D97683" w:rsidP="00DD6605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9AC0CCA" wp14:editId="38737D05">
                <wp:simplePos x="0" y="0"/>
                <wp:positionH relativeFrom="column">
                  <wp:posOffset>2286000</wp:posOffset>
                </wp:positionH>
                <wp:positionV relativeFrom="paragraph">
                  <wp:posOffset>119380</wp:posOffset>
                </wp:positionV>
                <wp:extent cx="1371600" cy="335280"/>
                <wp:effectExtent l="0" t="0" r="0" b="7620"/>
                <wp:wrapNone/>
                <wp:docPr id="1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D3DB9" w14:textId="77777777" w:rsidR="00E82A4F" w:rsidRDefault="00E82A4F" w:rsidP="00DD6605">
                            <w:pPr>
                              <w:pStyle w:val="Rientrocorpodeltesto"/>
                            </w:pPr>
                            <w:r>
                              <w:t>Passaggio nel metal detector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C0CCA" id="Rectangle 22" o:spid="_x0000_s1032" style="position:absolute;margin-left:180pt;margin-top:9.4pt;width:108pt;height:26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">
                <v:textbox>
                  <w:txbxContent>
                    <w:p w14:paraId="756D3DB9" w14:textId="77777777" w:rsidR="00E82A4F" w:rsidRDefault="00E82A4F" w:rsidP="00DD6605">
                      <w:pPr>
                        <w:pStyle w:val="Rientrocorpodeltesto"/>
                      </w:pPr>
                      <w:r>
                        <w:t>Passaggio nel metal detector</w:t>
                      </w:r>
                    </w:p>
                  </w:txbxContent>
                </v:textbox>
              </v:rect>
            </w:pict>
          </mc:Fallback>
        </mc:AlternateContent>
      </w:r>
    </w:p>
    <w:p w14:paraId="420D65BF" w14:textId="77777777" w:rsidR="00DD6605" w:rsidRDefault="00DD6605" w:rsidP="00DD6605">
      <w:pPr>
        <w:rPr>
          <w:rFonts w:ascii="Arial" w:hAnsi="Arial" w:cs="Arial"/>
        </w:rPr>
      </w:pPr>
    </w:p>
    <w:p w14:paraId="17052D87" w14:textId="77777777" w:rsidR="00DD6605" w:rsidRDefault="00D97683" w:rsidP="00DD6605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55680" behindDoc="0" locked="0" layoutInCell="1" allowOverlap="1" wp14:anchorId="41900846" wp14:editId="4D9A4F01">
                <wp:simplePos x="0" y="0"/>
                <wp:positionH relativeFrom="column">
                  <wp:posOffset>2971799</wp:posOffset>
                </wp:positionH>
                <wp:positionV relativeFrom="paragraph">
                  <wp:posOffset>106680</wp:posOffset>
                </wp:positionV>
                <wp:extent cx="0" cy="355600"/>
                <wp:effectExtent l="0" t="0" r="0" b="635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5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5B21E" id="Line 10" o:spid="_x0000_s1026" style="position:absolute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8.4pt" to="234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"/>
            </w:pict>
          </mc:Fallback>
        </mc:AlternateContent>
      </w:r>
    </w:p>
    <w:p w14:paraId="3CB03F0D" w14:textId="77777777" w:rsidR="00DD6605" w:rsidRDefault="00DD6605" w:rsidP="00DD6605">
      <w:pPr>
        <w:rPr>
          <w:rFonts w:ascii="Arial" w:hAnsi="Arial" w:cs="Arial"/>
        </w:rPr>
      </w:pPr>
    </w:p>
    <w:p w14:paraId="506FB99A" w14:textId="77777777" w:rsidR="00DD6605" w:rsidRDefault="00D97683" w:rsidP="00DD6605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D5B095" wp14:editId="27E40817">
                <wp:simplePos x="0" y="0"/>
                <wp:positionH relativeFrom="column">
                  <wp:posOffset>2286000</wp:posOffset>
                </wp:positionH>
                <wp:positionV relativeFrom="paragraph">
                  <wp:posOffset>111760</wp:posOffset>
                </wp:positionV>
                <wp:extent cx="1371600" cy="335280"/>
                <wp:effectExtent l="0" t="0" r="0" b="7620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E7308" w14:textId="1FFD2515" w:rsidR="00E82A4F" w:rsidRDefault="00E82A4F" w:rsidP="00DD6605">
                            <w:pPr>
                              <w:pStyle w:val="Rientrocorpodeltesto"/>
                            </w:pPr>
                            <w:r>
                              <w:t>Applicazione cap</w:t>
                            </w:r>
                            <w:r w:rsidR="00040063">
                              <w:t>s</w:t>
                            </w:r>
                            <w:r>
                              <w:t>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5B095" id="Rectangle 17" o:spid="_x0000_s1033" style="position:absolute;margin-left:180pt;margin-top:8.8pt;width:108pt;height:26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">
                <v:textbox>
                  <w:txbxContent>
                    <w:p w14:paraId="5C6E7308" w14:textId="1FFD2515" w:rsidR="00E82A4F" w:rsidRDefault="00E82A4F" w:rsidP="00DD6605">
                      <w:pPr>
                        <w:pStyle w:val="Rientrocorpodeltesto"/>
                      </w:pPr>
                      <w:r>
                        <w:t>Applicazione cap</w:t>
                      </w:r>
                      <w:r w:rsidR="00040063">
                        <w:t>s</w:t>
                      </w:r>
                      <w:r>
                        <w:t>ule</w:t>
                      </w:r>
                    </w:p>
                  </w:txbxContent>
                </v:textbox>
              </v:rect>
            </w:pict>
          </mc:Fallback>
        </mc:AlternateContent>
      </w:r>
    </w:p>
    <w:p w14:paraId="693027A7" w14:textId="77777777" w:rsidR="00DD6605" w:rsidRDefault="00DD6605" w:rsidP="00DD6605">
      <w:pPr>
        <w:rPr>
          <w:rFonts w:ascii="Arial" w:hAnsi="Arial" w:cs="Arial"/>
        </w:rPr>
      </w:pPr>
    </w:p>
    <w:p w14:paraId="776E2248" w14:textId="77777777" w:rsidR="00DD6605" w:rsidRDefault="00D97683" w:rsidP="00DD6605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63872" behindDoc="0" locked="0" layoutInCell="1" allowOverlap="1" wp14:anchorId="72172A87" wp14:editId="7DC76484">
                <wp:simplePos x="0" y="0"/>
                <wp:positionH relativeFrom="column">
                  <wp:posOffset>2971799</wp:posOffset>
                </wp:positionH>
                <wp:positionV relativeFrom="paragraph">
                  <wp:posOffset>104140</wp:posOffset>
                </wp:positionV>
                <wp:extent cx="0" cy="256540"/>
                <wp:effectExtent l="0" t="0" r="0" b="10160"/>
                <wp:wrapNone/>
                <wp:docPr id="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A9934" id="Line 18" o:spid="_x0000_s1026" style="position:absolute;z-index:251663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8.2pt" to="234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"/>
            </w:pict>
          </mc:Fallback>
        </mc:AlternateContent>
      </w:r>
    </w:p>
    <w:p w14:paraId="57262495" w14:textId="77777777" w:rsidR="00DD6605" w:rsidRDefault="00D97683" w:rsidP="00DD6605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568164F" wp14:editId="652CC65D">
                <wp:simplePos x="0" y="0"/>
                <wp:positionH relativeFrom="column">
                  <wp:posOffset>2286000</wp:posOffset>
                </wp:positionH>
                <wp:positionV relativeFrom="paragraph">
                  <wp:posOffset>157480</wp:posOffset>
                </wp:positionV>
                <wp:extent cx="1371600" cy="335280"/>
                <wp:effectExtent l="0" t="0" r="0" b="7620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30FC7" w14:textId="77777777" w:rsidR="00E82A4F" w:rsidRDefault="00E82A4F" w:rsidP="00DD6605">
                            <w:pPr>
                              <w:pStyle w:val="Rientrocorpodeltesto"/>
                            </w:pPr>
                            <w:r>
                              <w:t xml:space="preserve">Sterilizzazione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8164F" id="Rectangle 19" o:spid="_x0000_s1034" style="position:absolute;margin-left:180pt;margin-top:12.4pt;width:108pt;height:26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">
                <v:textbox>
                  <w:txbxContent>
                    <w:p w14:paraId="70630FC7" w14:textId="77777777" w:rsidR="00E82A4F" w:rsidRDefault="00E82A4F" w:rsidP="00DD6605">
                      <w:pPr>
                        <w:pStyle w:val="Rientrocorpodeltesto"/>
                      </w:pPr>
                      <w:r>
                        <w:t xml:space="preserve">Sterilizzazione </w:t>
                      </w:r>
                    </w:p>
                  </w:txbxContent>
                </v:textbox>
              </v:rect>
            </w:pict>
          </mc:Fallback>
        </mc:AlternateContent>
      </w:r>
    </w:p>
    <w:p w14:paraId="6D564EDA" w14:textId="77777777" w:rsidR="00DD6605" w:rsidRDefault="00DD6605" w:rsidP="00DD6605">
      <w:pPr>
        <w:rPr>
          <w:rFonts w:ascii="Arial" w:hAnsi="Arial" w:cs="Arial"/>
        </w:rPr>
      </w:pPr>
    </w:p>
    <w:p w14:paraId="231C0286" w14:textId="77777777" w:rsidR="00DD6605" w:rsidRDefault="00DD6605" w:rsidP="00DD6605">
      <w:pPr>
        <w:rPr>
          <w:rFonts w:ascii="Arial" w:hAnsi="Arial" w:cs="Arial"/>
        </w:rPr>
      </w:pPr>
    </w:p>
    <w:p w14:paraId="049995F1" w14:textId="77777777" w:rsidR="00DD6605" w:rsidRDefault="00D97683" w:rsidP="00DD6605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65920" behindDoc="0" locked="0" layoutInCell="1" allowOverlap="1" wp14:anchorId="01C2CCAF" wp14:editId="29330275">
                <wp:simplePos x="0" y="0"/>
                <wp:positionH relativeFrom="column">
                  <wp:posOffset>2971799</wp:posOffset>
                </wp:positionH>
                <wp:positionV relativeFrom="paragraph">
                  <wp:posOffset>5080</wp:posOffset>
                </wp:positionV>
                <wp:extent cx="0" cy="342900"/>
                <wp:effectExtent l="0" t="0" r="0" b="0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298E1" id="Line 20" o:spid="_x0000_s1026" style="position:absolute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.4pt" to="234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"/>
            </w:pict>
          </mc:Fallback>
        </mc:AlternateContent>
      </w:r>
    </w:p>
    <w:p w14:paraId="1319E810" w14:textId="77777777" w:rsidR="00DD6605" w:rsidRDefault="00DD6605" w:rsidP="00DD6605">
      <w:pPr>
        <w:rPr>
          <w:rFonts w:ascii="Arial" w:hAnsi="Arial" w:cs="Arial"/>
        </w:rPr>
      </w:pPr>
    </w:p>
    <w:p w14:paraId="63E8796A" w14:textId="77777777" w:rsidR="00DD6605" w:rsidRDefault="00D97683" w:rsidP="00DD6605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F214C8" wp14:editId="7613F1B4">
                <wp:simplePos x="0" y="0"/>
                <wp:positionH relativeFrom="column">
                  <wp:posOffset>2286000</wp:posOffset>
                </wp:positionH>
                <wp:positionV relativeFrom="paragraph">
                  <wp:posOffset>-2540</wp:posOffset>
                </wp:positionV>
                <wp:extent cx="1371600" cy="228600"/>
                <wp:effectExtent l="0" t="0" r="0" b="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AA361" w14:textId="77777777" w:rsidR="00E82A4F" w:rsidRDefault="00E82A4F" w:rsidP="00DD660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Etichettatura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214C8" id="Rectangle 11" o:spid="_x0000_s1035" style="position:absolute;margin-left:180pt;margin-top:-.2pt;width:10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">
                <v:textbox>
                  <w:txbxContent>
                    <w:p w14:paraId="665AA361" w14:textId="77777777" w:rsidR="00E82A4F" w:rsidRDefault="00E82A4F" w:rsidP="00DD6605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Etichettatura </w:t>
                      </w:r>
                    </w:p>
                  </w:txbxContent>
                </v:textbox>
              </v:rect>
            </w:pict>
          </mc:Fallback>
        </mc:AlternateContent>
      </w:r>
    </w:p>
    <w:p w14:paraId="6886BBE9" w14:textId="77777777" w:rsidR="00DD6605" w:rsidRDefault="00D97683" w:rsidP="00DD6605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54656" behindDoc="0" locked="0" layoutInCell="1" allowOverlap="1" wp14:anchorId="762C774E" wp14:editId="22E9E15A">
                <wp:simplePos x="0" y="0"/>
                <wp:positionH relativeFrom="column">
                  <wp:posOffset>2971799</wp:posOffset>
                </wp:positionH>
                <wp:positionV relativeFrom="paragraph">
                  <wp:posOffset>50800</wp:posOffset>
                </wp:positionV>
                <wp:extent cx="0" cy="184150"/>
                <wp:effectExtent l="0" t="0" r="0" b="635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5161C" id="Line 9" o:spid="_x0000_s1026" style="position:absolute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4pt" to="234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"/>
            </w:pict>
          </mc:Fallback>
        </mc:AlternateContent>
      </w:r>
    </w:p>
    <w:p w14:paraId="13E3C2C6" w14:textId="77777777" w:rsidR="00DD6605" w:rsidRDefault="00D97683" w:rsidP="00DD6605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176F079" wp14:editId="4AF3FCF7">
                <wp:simplePos x="0" y="0"/>
                <wp:positionH relativeFrom="column">
                  <wp:posOffset>2286000</wp:posOffset>
                </wp:positionH>
                <wp:positionV relativeFrom="paragraph">
                  <wp:posOffset>59690</wp:posOffset>
                </wp:positionV>
                <wp:extent cx="1371600" cy="457200"/>
                <wp:effectExtent l="0" t="0" r="0" b="0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9C64BB" w14:textId="77777777" w:rsidR="00E82A4F" w:rsidRDefault="00E82A4F" w:rsidP="00DD660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Stoccaggio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76F079" id="Oval 8" o:spid="_x0000_s1036" style="position:absolute;margin-left:180pt;margin-top:4.7pt;width:108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">
                <v:textbox>
                  <w:txbxContent>
                    <w:p w14:paraId="6E9C64BB" w14:textId="77777777" w:rsidR="00E82A4F" w:rsidRDefault="00E82A4F" w:rsidP="00DD6605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Stoccaggio </w:t>
                      </w:r>
                    </w:p>
                  </w:txbxContent>
                </v:textbox>
              </v:oval>
            </w:pict>
          </mc:Fallback>
        </mc:AlternateContent>
      </w:r>
    </w:p>
    <w:p w14:paraId="23B3D357" w14:textId="77777777" w:rsidR="00DD6605" w:rsidRDefault="00DD6605" w:rsidP="00DD6605">
      <w:pPr>
        <w:rPr>
          <w:rFonts w:ascii="Arial" w:hAnsi="Arial" w:cs="Arial"/>
        </w:rPr>
      </w:pPr>
    </w:p>
    <w:p w14:paraId="44BF66EE" w14:textId="77777777" w:rsidR="00DD6605" w:rsidRDefault="00DD6605" w:rsidP="00DD6605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</w:rPr>
      </w:pPr>
    </w:p>
    <w:p w14:paraId="7DDC8662" w14:textId="77777777" w:rsidR="00DD6605" w:rsidRPr="00E50171" w:rsidRDefault="00DD6605" w:rsidP="00DD6605">
      <w:pPr>
        <w:tabs>
          <w:tab w:val="left" w:pos="5355"/>
        </w:tabs>
      </w:pPr>
    </w:p>
    <w:p w14:paraId="101C5A36" w14:textId="77777777" w:rsidR="00DD6605" w:rsidRDefault="00DD6605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sectPr w:rsidR="00DD6605" w:rsidSect="005D77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709" w:left="1134" w:header="540" w:footer="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4A617" w14:textId="77777777" w:rsidR="00CA1142" w:rsidRDefault="00CA1142">
      <w:r>
        <w:separator/>
      </w:r>
    </w:p>
  </w:endnote>
  <w:endnote w:type="continuationSeparator" w:id="0">
    <w:p w14:paraId="19143FB6" w14:textId="77777777" w:rsidR="00CA1142" w:rsidRDefault="00CA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9DB9D" w14:textId="77777777" w:rsidR="00A13479" w:rsidRDefault="00A1347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CDA81" w14:textId="5CFC3378" w:rsidR="00E82A4F" w:rsidRDefault="00E82A4F">
    <w:pPr>
      <w:pStyle w:val="Pidipagina"/>
      <w:jc w:val="center"/>
      <w:rPr>
        <w:rFonts w:ascii="Arial" w:hAnsi="Arial" w:cs="Arial"/>
      </w:rPr>
    </w:pPr>
    <w:r>
      <w:rPr>
        <w:rFonts w:ascii="Arial" w:hAnsi="Arial" w:cs="Arial"/>
        <w:sz w:val="18"/>
        <w:szCs w:val="18"/>
      </w:rPr>
      <w:t>Rev.</w:t>
    </w:r>
    <w:r w:rsidR="00BA62D3">
      <w:rPr>
        <w:rFonts w:ascii="Arial" w:hAnsi="Arial" w:cs="Arial"/>
        <w:sz w:val="18"/>
        <w:szCs w:val="18"/>
      </w:rPr>
      <w:t>0</w:t>
    </w:r>
    <w:r>
      <w:rPr>
        <w:rFonts w:ascii="Arial" w:hAnsi="Arial" w:cs="Arial"/>
        <w:sz w:val="18"/>
        <w:szCs w:val="18"/>
      </w:rPr>
      <w:t xml:space="preserve"> – Data </w:t>
    </w:r>
    <w:r w:rsidR="00BA62D3">
      <w:rPr>
        <w:rFonts w:ascii="Arial" w:hAnsi="Arial" w:cs="Arial"/>
        <w:sz w:val="18"/>
        <w:szCs w:val="18"/>
      </w:rPr>
      <w:t>29.04.2024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904A" w14:textId="77777777" w:rsidR="00A13479" w:rsidRDefault="00A134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C11D8" w14:textId="77777777" w:rsidR="00CA1142" w:rsidRDefault="00CA1142">
      <w:r>
        <w:separator/>
      </w:r>
    </w:p>
  </w:footnote>
  <w:footnote w:type="continuationSeparator" w:id="0">
    <w:p w14:paraId="48329FE5" w14:textId="77777777" w:rsidR="00CA1142" w:rsidRDefault="00CA1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B3971" w14:textId="77777777" w:rsidR="00A13479" w:rsidRDefault="00A1347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4794"/>
      <w:gridCol w:w="5070"/>
    </w:tblGrid>
    <w:tr w:rsidR="00243CDB" w:rsidRPr="006A14C3" w14:paraId="408D0A81" w14:textId="77777777" w:rsidTr="00243CDB">
      <w:tc>
        <w:tcPr>
          <w:tcW w:w="243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52490834" w14:textId="7718256C" w:rsidR="00243CDB" w:rsidRDefault="00243CDB" w:rsidP="00243CDB">
          <w:pPr>
            <w:jc w:val="center"/>
            <w:rPr>
              <w:rFonts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7CE596A" wp14:editId="0F381F5E">
                <wp:simplePos x="0" y="0"/>
                <wp:positionH relativeFrom="column">
                  <wp:posOffset>491490</wp:posOffset>
                </wp:positionH>
                <wp:positionV relativeFrom="paragraph">
                  <wp:posOffset>1270</wp:posOffset>
                </wp:positionV>
                <wp:extent cx="1920240" cy="712470"/>
                <wp:effectExtent l="0" t="0" r="3810" b="0"/>
                <wp:wrapNone/>
                <wp:docPr id="2025684378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240" cy="712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6CCA4C8" w14:textId="77777777" w:rsidR="00243CDB" w:rsidRDefault="00243CDB" w:rsidP="00243CDB">
          <w:pPr>
            <w:jc w:val="center"/>
            <w:rPr>
              <w:rFonts w:cs="Arial"/>
            </w:rPr>
          </w:pPr>
        </w:p>
        <w:p w14:paraId="03DA6A19" w14:textId="77777777" w:rsidR="00243CDB" w:rsidRDefault="00243CDB" w:rsidP="00243CDB">
          <w:pPr>
            <w:jc w:val="center"/>
            <w:rPr>
              <w:rFonts w:ascii="Calibri" w:hAnsi="Calibri" w:cs="Arial"/>
              <w:b/>
              <w:sz w:val="16"/>
              <w:szCs w:val="16"/>
            </w:rPr>
          </w:pPr>
        </w:p>
        <w:p w14:paraId="6D24E199" w14:textId="77777777" w:rsidR="00243CDB" w:rsidRDefault="00243CDB" w:rsidP="00243CDB">
          <w:pPr>
            <w:jc w:val="center"/>
            <w:rPr>
              <w:rFonts w:ascii="Calibri" w:hAnsi="Calibri" w:cs="Arial"/>
              <w:b/>
              <w:sz w:val="16"/>
              <w:szCs w:val="16"/>
            </w:rPr>
          </w:pPr>
        </w:p>
        <w:p w14:paraId="3AEFA457" w14:textId="77777777" w:rsidR="00243CDB" w:rsidRDefault="00243CDB" w:rsidP="00243CDB">
          <w:pPr>
            <w:jc w:val="center"/>
            <w:rPr>
              <w:rFonts w:ascii="Calibri" w:hAnsi="Calibri" w:cs="Arial"/>
              <w:b/>
              <w:sz w:val="16"/>
              <w:szCs w:val="16"/>
            </w:rPr>
          </w:pPr>
        </w:p>
        <w:p w14:paraId="16807DE4" w14:textId="77777777" w:rsidR="00243CDB" w:rsidRDefault="00243CDB" w:rsidP="00243CDB">
          <w:pPr>
            <w:jc w:val="center"/>
            <w:rPr>
              <w:rFonts w:ascii="Calibri" w:hAnsi="Calibri" w:cs="Arial"/>
              <w:b/>
              <w:sz w:val="16"/>
              <w:szCs w:val="16"/>
            </w:rPr>
          </w:pPr>
          <w:r>
            <w:rPr>
              <w:rFonts w:ascii="Calibri" w:hAnsi="Calibri" w:cs="Arial"/>
              <w:b/>
              <w:sz w:val="16"/>
              <w:szCs w:val="16"/>
            </w:rPr>
            <w:t>TARTUFLANGHE srl</w:t>
          </w:r>
        </w:p>
        <w:p w14:paraId="5A6A56F6" w14:textId="77777777" w:rsidR="00243CDB" w:rsidRDefault="00243CDB" w:rsidP="00243CDB">
          <w:pPr>
            <w:jc w:val="center"/>
            <w:rPr>
              <w:rFonts w:ascii="Calibri" w:hAnsi="Calibri" w:cs="Arial"/>
              <w:b/>
              <w:sz w:val="16"/>
              <w:szCs w:val="16"/>
            </w:rPr>
          </w:pPr>
          <w:proofErr w:type="spellStart"/>
          <w:r>
            <w:rPr>
              <w:rFonts w:ascii="Calibri" w:hAnsi="Calibri" w:cs="Arial"/>
              <w:b/>
              <w:sz w:val="16"/>
              <w:szCs w:val="16"/>
            </w:rPr>
            <w:t>Loc</w:t>
          </w:r>
          <w:proofErr w:type="spellEnd"/>
          <w:r>
            <w:rPr>
              <w:rFonts w:ascii="Calibri" w:hAnsi="Calibri" w:cs="Arial"/>
              <w:b/>
              <w:sz w:val="16"/>
              <w:szCs w:val="16"/>
            </w:rPr>
            <w:t xml:space="preserve">. Catena Rossa </w:t>
          </w:r>
          <w:proofErr w:type="gramStart"/>
          <w:r>
            <w:rPr>
              <w:rFonts w:ascii="Calibri" w:hAnsi="Calibri" w:cs="Arial"/>
              <w:b/>
              <w:sz w:val="16"/>
              <w:szCs w:val="16"/>
            </w:rPr>
            <w:t>7 ,</w:t>
          </w:r>
          <w:proofErr w:type="gramEnd"/>
          <w:r>
            <w:rPr>
              <w:rFonts w:ascii="Calibri" w:hAnsi="Calibri" w:cs="Arial"/>
              <w:b/>
              <w:sz w:val="16"/>
              <w:szCs w:val="16"/>
            </w:rPr>
            <w:t xml:space="preserve"> 12040 Piobesi d’Alba (CN), Italy</w:t>
          </w:r>
        </w:p>
        <w:p w14:paraId="3C9711FB" w14:textId="77777777" w:rsidR="00243CDB" w:rsidRDefault="00243CDB" w:rsidP="00243CDB">
          <w:pPr>
            <w:jc w:val="center"/>
            <w:rPr>
              <w:b/>
              <w:sz w:val="18"/>
              <w:szCs w:val="18"/>
              <w:lang w:val="en-US"/>
            </w:rPr>
          </w:pPr>
          <w:proofErr w:type="spellStart"/>
          <w:r>
            <w:rPr>
              <w:rFonts w:ascii="Calibri" w:hAnsi="Calibri" w:cs="Arial"/>
              <w:b/>
              <w:sz w:val="16"/>
              <w:szCs w:val="16"/>
              <w:lang w:val="en-US"/>
            </w:rPr>
            <w:t>ph</w:t>
          </w:r>
          <w:proofErr w:type="spellEnd"/>
          <w:r>
            <w:rPr>
              <w:rFonts w:ascii="Calibri" w:hAnsi="Calibri" w:cs="Arial"/>
              <w:b/>
              <w:sz w:val="16"/>
              <w:szCs w:val="16"/>
              <w:lang w:val="en-US"/>
            </w:rPr>
            <w:t xml:space="preserve"> +39.0173.361414 fax +39.0173.440611 www.tartuflanghe.com</w:t>
          </w:r>
        </w:p>
      </w:tc>
      <w:tc>
        <w:tcPr>
          <w:tcW w:w="257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A999245" w14:textId="37E4326C" w:rsidR="00243CDB" w:rsidRDefault="006A14C3" w:rsidP="00243CDB">
          <w:pPr>
            <w:snapToGrid w:val="0"/>
            <w:jc w:val="center"/>
            <w:rPr>
              <w:rFonts w:cs="Arial"/>
              <w:b/>
              <w:szCs w:val="36"/>
              <w:lang w:val="en-US"/>
            </w:rPr>
          </w:pPr>
          <w:r>
            <w:rPr>
              <w:noProof/>
            </w:rPr>
            <w:drawing>
              <wp:inline distT="0" distB="0" distL="0" distR="0" wp14:anchorId="486F1F71" wp14:editId="5D20DCE7">
                <wp:extent cx="762000" cy="1022685"/>
                <wp:effectExtent l="0" t="0" r="0" b="6350"/>
                <wp:docPr id="131579711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5797113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6517" cy="10287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D814BB7" w14:textId="77777777" w:rsidR="00E82A4F" w:rsidRPr="00C55807" w:rsidRDefault="00E82A4F">
    <w:pPr>
      <w:pStyle w:val="Intestazione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21E41" w14:textId="77777777" w:rsidR="00A13479" w:rsidRDefault="00A1347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0F4"/>
    <w:rsid w:val="000032AC"/>
    <w:rsid w:val="000270D6"/>
    <w:rsid w:val="00040063"/>
    <w:rsid w:val="0005104F"/>
    <w:rsid w:val="000A70B4"/>
    <w:rsid w:val="000C60EA"/>
    <w:rsid w:val="001326AB"/>
    <w:rsid w:val="001526D1"/>
    <w:rsid w:val="001C058E"/>
    <w:rsid w:val="001F7C1D"/>
    <w:rsid w:val="00243CDB"/>
    <w:rsid w:val="00245E0E"/>
    <w:rsid w:val="00264617"/>
    <w:rsid w:val="002C7538"/>
    <w:rsid w:val="00351516"/>
    <w:rsid w:val="00360D63"/>
    <w:rsid w:val="00376FE2"/>
    <w:rsid w:val="003C4A3C"/>
    <w:rsid w:val="003F5C85"/>
    <w:rsid w:val="00461948"/>
    <w:rsid w:val="004926F8"/>
    <w:rsid w:val="005B10F4"/>
    <w:rsid w:val="005C0F92"/>
    <w:rsid w:val="005C23CD"/>
    <w:rsid w:val="005C26D1"/>
    <w:rsid w:val="005D77B4"/>
    <w:rsid w:val="005F0C28"/>
    <w:rsid w:val="00685D1D"/>
    <w:rsid w:val="006A14C3"/>
    <w:rsid w:val="006B7943"/>
    <w:rsid w:val="006E745D"/>
    <w:rsid w:val="006F4F07"/>
    <w:rsid w:val="0070336C"/>
    <w:rsid w:val="00704382"/>
    <w:rsid w:val="00722435"/>
    <w:rsid w:val="007462AA"/>
    <w:rsid w:val="007837C5"/>
    <w:rsid w:val="008060E9"/>
    <w:rsid w:val="00807FE3"/>
    <w:rsid w:val="00815C24"/>
    <w:rsid w:val="00854BF1"/>
    <w:rsid w:val="00887534"/>
    <w:rsid w:val="008B771C"/>
    <w:rsid w:val="008C0472"/>
    <w:rsid w:val="008E54A4"/>
    <w:rsid w:val="00904CD8"/>
    <w:rsid w:val="009067A7"/>
    <w:rsid w:val="00946176"/>
    <w:rsid w:val="00962EFD"/>
    <w:rsid w:val="00980657"/>
    <w:rsid w:val="009A0602"/>
    <w:rsid w:val="009C406E"/>
    <w:rsid w:val="00A04C10"/>
    <w:rsid w:val="00A13479"/>
    <w:rsid w:val="00A313D7"/>
    <w:rsid w:val="00A40A94"/>
    <w:rsid w:val="00A5338D"/>
    <w:rsid w:val="00AD28A8"/>
    <w:rsid w:val="00AE05CB"/>
    <w:rsid w:val="00B14A53"/>
    <w:rsid w:val="00B2340D"/>
    <w:rsid w:val="00BA62D3"/>
    <w:rsid w:val="00BB35E0"/>
    <w:rsid w:val="00BB3920"/>
    <w:rsid w:val="00BF09FE"/>
    <w:rsid w:val="00C20F40"/>
    <w:rsid w:val="00C55807"/>
    <w:rsid w:val="00C76C38"/>
    <w:rsid w:val="00CA1142"/>
    <w:rsid w:val="00CA4A1F"/>
    <w:rsid w:val="00D36A59"/>
    <w:rsid w:val="00D44045"/>
    <w:rsid w:val="00D97683"/>
    <w:rsid w:val="00DA7509"/>
    <w:rsid w:val="00DD6605"/>
    <w:rsid w:val="00E82A4F"/>
    <w:rsid w:val="00EF423D"/>
    <w:rsid w:val="00F10F4B"/>
    <w:rsid w:val="00F16198"/>
    <w:rsid w:val="00F52366"/>
    <w:rsid w:val="00F742CA"/>
    <w:rsid w:val="00F86FB5"/>
    <w:rsid w:val="00F93EF1"/>
    <w:rsid w:val="00FC59A5"/>
    <w:rsid w:val="00FF24EE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6321"/>
    <o:shapelayout v:ext="edit">
      <o:idmap v:ext="edit" data="1"/>
    </o:shapelayout>
  </w:shapeDefaults>
  <w:decimalSymbol w:val=","/>
  <w:listSeparator w:val=";"/>
  <w14:docId w14:val="350BDED7"/>
  <w15:docId w15:val="{0868B58F-656B-43CB-B49D-9606313A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35E0"/>
    <w:rPr>
      <w:sz w:val="24"/>
      <w:szCs w:val="24"/>
    </w:rPr>
  </w:style>
  <w:style w:type="paragraph" w:styleId="Titolo1">
    <w:name w:val="heading 1"/>
    <w:basedOn w:val="Normale"/>
    <w:next w:val="Normale"/>
    <w:qFormat/>
    <w:rsid w:val="00BB35E0"/>
    <w:pPr>
      <w:keepNext/>
      <w:framePr w:hSpace="141" w:wrap="around" w:vAnchor="page" w:hAnchor="margin" w:y="2678"/>
      <w:suppressAutoHyphens/>
      <w:outlineLvl w:val="0"/>
    </w:pPr>
    <w:rPr>
      <w:rFonts w:ascii="Arial" w:hAnsi="Arial"/>
      <w:b/>
      <w:sz w:val="18"/>
      <w:szCs w:val="18"/>
      <w:lang w:eastAsia="ar-SA"/>
    </w:rPr>
  </w:style>
  <w:style w:type="paragraph" w:styleId="Titolo2">
    <w:name w:val="heading 2"/>
    <w:basedOn w:val="Normale"/>
    <w:next w:val="Normale"/>
    <w:qFormat/>
    <w:rsid w:val="00BB35E0"/>
    <w:pPr>
      <w:keepNext/>
      <w:snapToGrid w:val="0"/>
      <w:jc w:val="center"/>
      <w:outlineLvl w:val="1"/>
    </w:pPr>
    <w:rPr>
      <w:rFonts w:ascii="Arial" w:hAnsi="Arial" w:cs="Arial"/>
      <w:b/>
      <w:sz w:val="1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D66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B35E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rsid w:val="00BB35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rsid w:val="000A70B4"/>
    <w:rPr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DD6605"/>
    <w:rPr>
      <w:rFonts w:ascii="Cambria" w:hAnsi="Cambria"/>
      <w:b/>
      <w:bCs/>
      <w:sz w:val="26"/>
      <w:szCs w:val="26"/>
    </w:rPr>
  </w:style>
  <w:style w:type="paragraph" w:styleId="Corpodeltesto2">
    <w:name w:val="Body Text 2"/>
    <w:basedOn w:val="Normale"/>
    <w:link w:val="Corpodeltesto2Carattere"/>
    <w:semiHidden/>
    <w:rsid w:val="00DD6605"/>
    <w:pPr>
      <w:jc w:val="center"/>
    </w:pPr>
    <w:rPr>
      <w:rFonts w:ascii="Arial" w:hAnsi="Arial"/>
      <w:sz w:val="16"/>
    </w:rPr>
  </w:style>
  <w:style w:type="character" w:customStyle="1" w:styleId="Corpodeltesto2Carattere">
    <w:name w:val="Corpo del testo 2 Carattere"/>
    <w:link w:val="Corpodeltesto2"/>
    <w:semiHidden/>
    <w:rsid w:val="00DD6605"/>
    <w:rPr>
      <w:rFonts w:ascii="Arial" w:hAnsi="Arial" w:cs="Arial"/>
      <w:sz w:val="16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DD6605"/>
    <w:pPr>
      <w:jc w:val="center"/>
    </w:pPr>
    <w:rPr>
      <w:rFonts w:ascii="Arial" w:hAnsi="Arial"/>
      <w:sz w:val="16"/>
      <w:szCs w:val="16"/>
    </w:rPr>
  </w:style>
  <w:style w:type="character" w:customStyle="1" w:styleId="RientrocorpodeltestoCarattere">
    <w:name w:val="Rientro corpo del testo Carattere"/>
    <w:link w:val="Rientrocorpodeltesto"/>
    <w:semiHidden/>
    <w:rsid w:val="00DD6605"/>
    <w:rPr>
      <w:rFonts w:ascii="Arial" w:hAnsi="Arial" w:cs="Arial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7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37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0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COMMERCIALE</vt:lpstr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COMMERCIALE</dc:title>
  <dc:creator>utente</dc:creator>
  <cp:lastModifiedBy>Marketing Tartuflanghe</cp:lastModifiedBy>
  <cp:revision>25</cp:revision>
  <cp:lastPrinted>2011-09-12T12:26:00Z</cp:lastPrinted>
  <dcterms:created xsi:type="dcterms:W3CDTF">2019-04-17T09:39:00Z</dcterms:created>
  <dcterms:modified xsi:type="dcterms:W3CDTF">2024-06-14T08:18:00Z</dcterms:modified>
</cp:coreProperties>
</file>